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7E" w:rsidRPr="00D4197E" w:rsidRDefault="00D4197E" w:rsidP="00D4197E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4197E">
        <w:rPr>
          <w:rFonts w:ascii="Times New Roman" w:hAnsi="Times New Roman"/>
          <w:sz w:val="28"/>
          <w:szCs w:val="28"/>
        </w:rPr>
        <w:t xml:space="preserve">ПРИЛОЖЕНИЕ № </w:t>
      </w:r>
      <w:r w:rsidR="00263FDD">
        <w:rPr>
          <w:rFonts w:ascii="Times New Roman" w:hAnsi="Times New Roman"/>
          <w:sz w:val="28"/>
          <w:szCs w:val="28"/>
        </w:rPr>
        <w:t>1</w:t>
      </w:r>
    </w:p>
    <w:p w:rsidR="00D4197E" w:rsidRPr="00D4197E" w:rsidRDefault="00D4197E" w:rsidP="00D4197E">
      <w:pPr>
        <w:spacing w:after="0" w:line="240" w:lineRule="auto"/>
        <w:ind w:left="8789"/>
        <w:jc w:val="center"/>
        <w:rPr>
          <w:rFonts w:ascii="Times New Roman" w:hAnsi="Times New Roman"/>
          <w:bCs/>
          <w:sz w:val="28"/>
          <w:szCs w:val="28"/>
        </w:rPr>
      </w:pPr>
      <w:r w:rsidRPr="00D4197E">
        <w:rPr>
          <w:rFonts w:ascii="Times New Roman" w:hAnsi="Times New Roman"/>
          <w:sz w:val="28"/>
          <w:szCs w:val="28"/>
        </w:rPr>
        <w:t xml:space="preserve">к  Положению </w:t>
      </w:r>
      <w:r w:rsidRPr="00D4197E">
        <w:rPr>
          <w:rFonts w:ascii="Times New Roman" w:hAnsi="Times New Roman"/>
          <w:bCs/>
          <w:sz w:val="28"/>
          <w:szCs w:val="28"/>
        </w:rPr>
        <w:t>о сайте</w:t>
      </w:r>
    </w:p>
    <w:p w:rsidR="00D4197E" w:rsidRPr="00D4197E" w:rsidRDefault="00D4197E" w:rsidP="00D4197E">
      <w:pPr>
        <w:spacing w:after="0" w:line="240" w:lineRule="auto"/>
        <w:ind w:left="8789"/>
        <w:jc w:val="center"/>
        <w:rPr>
          <w:rFonts w:ascii="Times New Roman" w:hAnsi="Times New Roman"/>
          <w:bCs/>
          <w:sz w:val="28"/>
          <w:szCs w:val="28"/>
        </w:rPr>
      </w:pPr>
      <w:r w:rsidRPr="00D4197E">
        <w:rPr>
          <w:rFonts w:ascii="Times New Roman" w:hAnsi="Times New Roman"/>
          <w:bCs/>
          <w:sz w:val="28"/>
          <w:szCs w:val="28"/>
        </w:rPr>
        <w:t>образовательной организации</w:t>
      </w:r>
    </w:p>
    <w:p w:rsidR="00F33702" w:rsidRDefault="00D4197E" w:rsidP="00D4197E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8"/>
          <w:szCs w:val="28"/>
        </w:rPr>
      </w:pPr>
      <w:r w:rsidRPr="00D4197E">
        <w:rPr>
          <w:rFonts w:ascii="Times New Roman" w:hAnsi="Times New Roman"/>
          <w:bCs/>
          <w:sz w:val="28"/>
          <w:szCs w:val="28"/>
        </w:rPr>
        <w:t>муниципального образования город Краснодар</w:t>
      </w:r>
    </w:p>
    <w:p w:rsidR="00D4197E" w:rsidRDefault="00D4197E" w:rsidP="00D4197E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F33702" w:rsidRPr="000A5ECC" w:rsidRDefault="00F33702" w:rsidP="00F337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b/>
          <w:sz w:val="28"/>
          <w:szCs w:val="28"/>
        </w:rPr>
      </w:pPr>
      <w:r w:rsidRPr="000A5ECC">
        <w:rPr>
          <w:rFonts w:ascii="Times New Roman" w:hAnsi="Times New Roman"/>
          <w:b/>
          <w:sz w:val="28"/>
          <w:szCs w:val="28"/>
        </w:rPr>
        <w:t xml:space="preserve">Обязательная информация для размещения на сайте </w:t>
      </w:r>
    </w:p>
    <w:p w:rsidR="00F33702" w:rsidRPr="000A5ECC" w:rsidRDefault="00280267" w:rsidP="00F337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b/>
          <w:sz w:val="28"/>
          <w:szCs w:val="28"/>
        </w:rPr>
      </w:pPr>
      <w:r w:rsidRPr="000A5ECC">
        <w:rPr>
          <w:rFonts w:ascii="Times New Roman" w:hAnsi="Times New Roman"/>
          <w:b/>
          <w:sz w:val="28"/>
          <w:szCs w:val="28"/>
        </w:rPr>
        <w:t>обще</w:t>
      </w:r>
      <w:r w:rsidR="00E02994" w:rsidRPr="000A5ECC">
        <w:rPr>
          <w:rFonts w:ascii="Times New Roman" w:hAnsi="Times New Roman"/>
          <w:b/>
          <w:sz w:val="28"/>
          <w:szCs w:val="28"/>
        </w:rPr>
        <w:t>образовательной организации</w:t>
      </w:r>
      <w:r w:rsidR="00F33702" w:rsidRPr="000A5ECC">
        <w:rPr>
          <w:rFonts w:ascii="Times New Roman" w:hAnsi="Times New Roman"/>
          <w:b/>
          <w:sz w:val="28"/>
          <w:szCs w:val="28"/>
        </w:rPr>
        <w:t xml:space="preserve"> </w:t>
      </w:r>
    </w:p>
    <w:p w:rsidR="009412FC" w:rsidRDefault="009412FC" w:rsidP="00F337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3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701"/>
        <w:gridCol w:w="4819"/>
        <w:gridCol w:w="1560"/>
        <w:gridCol w:w="1876"/>
      </w:tblGrid>
      <w:tr w:rsidR="00561E3C" w:rsidRPr="00561E3C" w:rsidTr="008E3E41">
        <w:tc>
          <w:tcPr>
            <w:tcW w:w="14351" w:type="dxa"/>
            <w:gridSpan w:val="7"/>
            <w:vAlign w:val="center"/>
          </w:tcPr>
          <w:p w:rsidR="00F33702" w:rsidRPr="00561E3C" w:rsidRDefault="00F3370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длительного действия</w:t>
            </w:r>
          </w:p>
        </w:tc>
      </w:tr>
      <w:tr w:rsidR="00561E3C" w:rsidRPr="00561E3C" w:rsidTr="00D6200D">
        <w:tc>
          <w:tcPr>
            <w:tcW w:w="567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раздела в меню сайта</w:t>
            </w:r>
          </w:p>
        </w:tc>
        <w:tc>
          <w:tcPr>
            <w:tcW w:w="1985" w:type="dxa"/>
            <w:vAlign w:val="center"/>
          </w:tcPr>
          <w:p w:rsidR="00F33702" w:rsidRPr="00561E3C" w:rsidRDefault="00F33702" w:rsidP="00A529B1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701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Страницы</w:t>
            </w:r>
          </w:p>
        </w:tc>
        <w:tc>
          <w:tcPr>
            <w:tcW w:w="4819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размещения</w:t>
            </w:r>
          </w:p>
        </w:tc>
        <w:tc>
          <w:tcPr>
            <w:tcW w:w="1876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Продолжительность действия документа</w:t>
            </w:r>
          </w:p>
        </w:tc>
      </w:tr>
      <w:tr w:rsidR="000A1DCF" w:rsidRPr="00561E3C" w:rsidTr="00D6200D">
        <w:trPr>
          <w:trHeight w:val="4950"/>
        </w:trPr>
        <w:tc>
          <w:tcPr>
            <w:tcW w:w="567" w:type="dxa"/>
            <w:vMerge w:val="restart"/>
          </w:tcPr>
          <w:p w:rsidR="000A1DCF" w:rsidRPr="00561E3C" w:rsidRDefault="004F5C76" w:rsidP="004F5C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0A1DCF" w:rsidRPr="00561E3C" w:rsidRDefault="000A1DCF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образовательной организации</w:t>
            </w:r>
          </w:p>
        </w:tc>
        <w:tc>
          <w:tcPr>
            <w:tcW w:w="1985" w:type="dxa"/>
            <w:vMerge w:val="restart"/>
          </w:tcPr>
          <w:p w:rsidR="000A1DCF" w:rsidRPr="004F5C76" w:rsidRDefault="00296668" w:rsidP="004F5C76">
            <w:pPr>
              <w:pStyle w:val="ac"/>
              <w:numPr>
                <w:ilvl w:val="1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сведения</w:t>
            </w:r>
          </w:p>
        </w:tc>
        <w:tc>
          <w:tcPr>
            <w:tcW w:w="1701" w:type="dxa"/>
            <w:vMerge w:val="restart"/>
          </w:tcPr>
          <w:p w:rsidR="000A1DCF" w:rsidRPr="00561E3C" w:rsidRDefault="000A1DCF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2828BE" w:rsidRPr="002828BE" w:rsidRDefault="002828BE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олное наименование общеобразовательной организации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к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раткое наименование общеобразовательной организации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д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ата создания образовательной организации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у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чредитель (наименование  учредителя образовательной организации, его место нахождения, график работы, справочный телефон, адрес сайта в сети Инт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ернет, адрес электронной почты);</w:t>
            </w:r>
          </w:p>
          <w:p w:rsidR="002828BE" w:rsidRPr="002828BE" w:rsidRDefault="002828BE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дрес образовательной организац</w:t>
            </w:r>
            <w:proofErr w:type="gramStart"/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ии и её</w:t>
            </w:r>
            <w:proofErr w:type="gramEnd"/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 филиалов (при наличии)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р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ежим и график работы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елефон, факс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</w:t>
            </w:r>
            <w:proofErr w:type="gramEnd"/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т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ерритория, </w:t>
            </w:r>
            <w:r w:rsidR="002C0BE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закреплённая 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C0BE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за </w:t>
            </w:r>
            <w:r w:rsidR="00A2170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образовательной организацией, утвержденная </w:t>
            </w:r>
            <w:r w:rsidR="002C0BE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постановлением администрации муниципального образования город Краснодар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с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менность, параллели классов, обучающихся во вторую смену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специальных (коррекционных) классов (в какой параллели)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классов казачьей направленности (в какой параллели, сколько)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профильных классов (каких, в каких параллелях)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зучаемые иностранные языки (в каких параллелях)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Default="001D228F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н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изучения предметов на повышенном уровне обучения (каких предметов, в каких классах)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CC475F" w:rsidRPr="002828BE" w:rsidRDefault="00CC475F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наличие возможности реализации дистанционного или электронного обучения;</w:t>
            </w:r>
          </w:p>
          <w:p w:rsidR="002828BE" w:rsidRPr="002828BE" w:rsidRDefault="001D228F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н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групп продленного дня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кружков, секций (каких кружков, для какого возраста)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школьной формы (локальный акт, образцы)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1F28A6" w:rsidRPr="001F28A6" w:rsidRDefault="001D228F" w:rsidP="00572FC9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р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ейтинговая оценка образовательной организации (по итогам последнего полугодия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о документу</w:t>
            </w:r>
            <w:r w:rsidR="00743F62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 размещенному на сайте департамента образования МО г. Краснодар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vMerge w:val="restart"/>
          </w:tcPr>
          <w:p w:rsidR="000A1DCF" w:rsidRPr="00561E3C" w:rsidRDefault="000A1DCF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76" w:type="dxa"/>
          </w:tcPr>
          <w:p w:rsidR="000A1DCF" w:rsidRPr="00561E3C" w:rsidRDefault="000A1DCF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0A1DCF" w:rsidRPr="00561E3C" w:rsidTr="00D6200D">
        <w:trPr>
          <w:trHeight w:val="4811"/>
        </w:trPr>
        <w:tc>
          <w:tcPr>
            <w:tcW w:w="567" w:type="dxa"/>
            <w:vMerge/>
          </w:tcPr>
          <w:p w:rsidR="000A1DCF" w:rsidRPr="00561E3C" w:rsidRDefault="000A1DCF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A1DCF" w:rsidRPr="00561E3C" w:rsidRDefault="000A1DCF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1DCF" w:rsidRPr="00561E3C" w:rsidRDefault="000A1DCF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1DCF" w:rsidRPr="00561E3C" w:rsidRDefault="000A1DCF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A1DCF" w:rsidRDefault="000A1DCF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1DCF" w:rsidRPr="00561E3C" w:rsidRDefault="000A1DCF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</w:tcPr>
          <w:p w:rsidR="000A1DCF" w:rsidRPr="00561E3C" w:rsidRDefault="000A1DCF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1DCF" w:rsidRPr="00561E3C" w:rsidTr="00D6200D">
        <w:tc>
          <w:tcPr>
            <w:tcW w:w="567" w:type="dxa"/>
            <w:vMerge/>
          </w:tcPr>
          <w:p w:rsidR="000A1DCF" w:rsidRPr="00561E3C" w:rsidRDefault="000A1DCF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A1DCF" w:rsidRPr="00561E3C" w:rsidRDefault="000A1DCF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DCF" w:rsidRPr="00561E3C" w:rsidRDefault="004F5C76" w:rsidP="00A529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  <w:r w:rsidR="000A1DCF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Структура и органы управления </w:t>
            </w:r>
            <w:r w:rsidR="002828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общеобразовательной </w:t>
            </w:r>
            <w:r w:rsidR="000A1DCF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</w:t>
            </w:r>
            <w:r w:rsidR="00A52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</w:t>
            </w:r>
          </w:p>
        </w:tc>
        <w:tc>
          <w:tcPr>
            <w:tcW w:w="1701" w:type="dxa"/>
          </w:tcPr>
          <w:p w:rsidR="000A1DCF" w:rsidRPr="00561E3C" w:rsidRDefault="000A1DCF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4819" w:type="dxa"/>
          </w:tcPr>
          <w:p w:rsidR="000A1DCF" w:rsidRPr="004763A8" w:rsidRDefault="0023181F" w:rsidP="00572FC9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0A1DCF" w:rsidRPr="004763A8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  <w:t>рганы управления образовательной организации (по Уставу):</w:t>
            </w:r>
          </w:p>
          <w:p w:rsidR="000A1DCF" w:rsidRPr="004763A8" w:rsidRDefault="000A1DCF" w:rsidP="00572FC9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наименования органов управления;</w:t>
            </w:r>
          </w:p>
          <w:p w:rsidR="000A1DCF" w:rsidRPr="004763A8" w:rsidRDefault="000A1DCF" w:rsidP="00572FC9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положения  об органах управления с приложением копий указанных </w:t>
            </w:r>
            <w:r w:rsidR="0023181F"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положений (при их наличии);</w:t>
            </w:r>
          </w:p>
          <w:p w:rsidR="0023181F" w:rsidRPr="004763A8" w:rsidRDefault="0023181F" w:rsidP="00572FC9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</w:p>
          <w:p w:rsidR="000A1DCF" w:rsidRPr="004763A8" w:rsidRDefault="0023181F" w:rsidP="00572FC9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0A1DCF" w:rsidRPr="004763A8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  <w:t>нутренняя структура  образовательной организации с указанием:</w:t>
            </w:r>
          </w:p>
          <w:p w:rsidR="000A1DCF" w:rsidRPr="004763A8" w:rsidRDefault="000A1DCF" w:rsidP="00572FC9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наименования структурных подразделений (филиалы и др.)</w:t>
            </w:r>
            <w:r w:rsidR="0023181F"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0A1DCF" w:rsidRPr="004763A8" w:rsidRDefault="000A1DCF" w:rsidP="00572FC9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ФИО и должности руководителей структурных подразделений</w:t>
            </w:r>
          </w:p>
          <w:p w:rsidR="000A1DCF" w:rsidRPr="004763A8" w:rsidRDefault="000A1DCF" w:rsidP="00572FC9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места нахождения структурных подразделений;</w:t>
            </w:r>
          </w:p>
          <w:p w:rsidR="000A1DCF" w:rsidRPr="004763A8" w:rsidRDefault="000A1DCF" w:rsidP="00572FC9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адреса официальных сайтов в сети Интернет и электронной почты структурных подразделений (при наличии);</w:t>
            </w:r>
          </w:p>
          <w:p w:rsidR="004763A8" w:rsidRPr="004763A8" w:rsidRDefault="000A1DCF" w:rsidP="0043272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сведений о наличии положений о структурных подразделениях, с приложением копий указа</w:t>
            </w:r>
            <w:r w:rsidR="0023181F"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нных положений (при их наличии)</w:t>
            </w:r>
          </w:p>
        </w:tc>
        <w:tc>
          <w:tcPr>
            <w:tcW w:w="1560" w:type="dxa"/>
          </w:tcPr>
          <w:p w:rsidR="000A1DCF" w:rsidRPr="00561E3C" w:rsidRDefault="000A1DCF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76" w:type="dxa"/>
          </w:tcPr>
          <w:p w:rsidR="000A1DCF" w:rsidRPr="00561E3C" w:rsidRDefault="000A1DCF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326DD3" w:rsidRPr="00561E3C" w:rsidTr="00D6200D">
        <w:trPr>
          <w:trHeight w:val="1053"/>
        </w:trPr>
        <w:tc>
          <w:tcPr>
            <w:tcW w:w="567" w:type="dxa"/>
            <w:vMerge/>
          </w:tcPr>
          <w:p w:rsidR="00326DD3" w:rsidRPr="00561E3C" w:rsidRDefault="00326DD3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6DD3" w:rsidRPr="00561E3C" w:rsidRDefault="00326DD3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26DD3" w:rsidRPr="004F5C76" w:rsidRDefault="004F5C76" w:rsidP="004F5C76">
            <w:pPr>
              <w:pStyle w:val="ac"/>
              <w:ind w:left="-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  <w:r w:rsidR="00326DD3" w:rsidRPr="004F5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</w:t>
            </w:r>
          </w:p>
        </w:tc>
        <w:tc>
          <w:tcPr>
            <w:tcW w:w="1701" w:type="dxa"/>
          </w:tcPr>
          <w:p w:rsidR="00326DD3" w:rsidRPr="00561E3C" w:rsidRDefault="00326DD3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</w:t>
            </w:r>
            <w:r w:rsidR="00476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общеобразовательной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819" w:type="dxa"/>
          </w:tcPr>
          <w:p w:rsidR="00F96445" w:rsidRPr="00561E3C" w:rsidRDefault="000D1B5C" w:rsidP="00A529B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</w:t>
            </w:r>
            <w:r w:rsidR="00A52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Устава общеобразовательной организации и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52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копия </w:t>
            </w:r>
            <w:r w:rsidR="002C0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</w:t>
            </w:r>
            <w:r w:rsidR="00A52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2C0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Уставу</w:t>
            </w:r>
            <w:r w:rsidR="00A52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60" w:type="dxa"/>
          </w:tcPr>
          <w:p w:rsidR="00326DD3" w:rsidRPr="00561E3C" w:rsidRDefault="00326DD3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</w:t>
            </w:r>
            <w:r w:rsid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утверждения</w:t>
            </w:r>
          </w:p>
        </w:tc>
        <w:tc>
          <w:tcPr>
            <w:tcW w:w="1876" w:type="dxa"/>
          </w:tcPr>
          <w:p w:rsidR="00326DD3" w:rsidRPr="00561E3C" w:rsidRDefault="00326DD3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326DD3" w:rsidRPr="00561E3C" w:rsidTr="00D6200D">
        <w:trPr>
          <w:trHeight w:val="27"/>
        </w:trPr>
        <w:tc>
          <w:tcPr>
            <w:tcW w:w="567" w:type="dxa"/>
            <w:vMerge/>
          </w:tcPr>
          <w:p w:rsidR="00326DD3" w:rsidRPr="00561E3C" w:rsidRDefault="00326DD3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6DD3" w:rsidRPr="00561E3C" w:rsidRDefault="00326DD3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6DD3" w:rsidRPr="00561E3C" w:rsidRDefault="00326DD3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445" w:rsidRPr="00561E3C" w:rsidRDefault="00326DD3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4819" w:type="dxa"/>
          </w:tcPr>
          <w:p w:rsidR="00243881" w:rsidRPr="00561E3C" w:rsidRDefault="000D1B5C" w:rsidP="0043272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опия лицензии  на  осуществление образовательной деятельности (с приложениями)</w:t>
            </w:r>
          </w:p>
        </w:tc>
        <w:tc>
          <w:tcPr>
            <w:tcW w:w="1560" w:type="dxa"/>
          </w:tcPr>
          <w:p w:rsidR="00326DD3" w:rsidRPr="00561E3C" w:rsidRDefault="00326DD3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876" w:type="dxa"/>
          </w:tcPr>
          <w:p w:rsidR="00326DD3" w:rsidRPr="00561E3C" w:rsidRDefault="00326DD3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326DD3" w:rsidRPr="00561E3C" w:rsidTr="00D6200D">
        <w:trPr>
          <w:trHeight w:val="27"/>
        </w:trPr>
        <w:tc>
          <w:tcPr>
            <w:tcW w:w="567" w:type="dxa"/>
            <w:vMerge/>
          </w:tcPr>
          <w:p w:rsidR="00326DD3" w:rsidRPr="00561E3C" w:rsidRDefault="00326DD3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6DD3" w:rsidRPr="00561E3C" w:rsidRDefault="00326DD3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6DD3" w:rsidRPr="00561E3C" w:rsidRDefault="00326DD3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DD3" w:rsidRPr="00561E3C" w:rsidRDefault="00326DD3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Государственная аккредитация</w:t>
            </w:r>
          </w:p>
        </w:tc>
        <w:tc>
          <w:tcPr>
            <w:tcW w:w="4819" w:type="dxa"/>
          </w:tcPr>
          <w:p w:rsidR="00326DD3" w:rsidRPr="00561E3C" w:rsidRDefault="000D1B5C" w:rsidP="00572FC9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опия свидетельства о государственной аккредитации (с приложениями)</w:t>
            </w:r>
          </w:p>
        </w:tc>
        <w:tc>
          <w:tcPr>
            <w:tcW w:w="1560" w:type="dxa"/>
          </w:tcPr>
          <w:p w:rsidR="00326DD3" w:rsidRPr="00561E3C" w:rsidRDefault="00326DD3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876" w:type="dxa"/>
          </w:tcPr>
          <w:p w:rsidR="00326DD3" w:rsidRPr="00561E3C" w:rsidRDefault="00326DD3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326DD3" w:rsidRPr="00561E3C" w:rsidTr="00D6200D">
        <w:trPr>
          <w:trHeight w:val="272"/>
        </w:trPr>
        <w:tc>
          <w:tcPr>
            <w:tcW w:w="567" w:type="dxa"/>
            <w:vMerge/>
          </w:tcPr>
          <w:p w:rsidR="00326DD3" w:rsidRPr="00561E3C" w:rsidRDefault="00326DD3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6DD3" w:rsidRPr="00561E3C" w:rsidRDefault="00326DD3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6DD3" w:rsidRPr="00561E3C" w:rsidRDefault="00326DD3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DD3" w:rsidRPr="00635D51" w:rsidRDefault="00326DD3" w:rsidP="0043272B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35D5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План </w:t>
            </w:r>
            <w:proofErr w:type="gramStart"/>
            <w:r w:rsidRPr="00635D5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финансово-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хозяйственной</w:t>
            </w:r>
            <w:proofErr w:type="gramEnd"/>
            <w:r w:rsidRPr="00635D5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деятельность</w:t>
            </w:r>
          </w:p>
        </w:tc>
        <w:tc>
          <w:tcPr>
            <w:tcW w:w="4819" w:type="dxa"/>
          </w:tcPr>
          <w:p w:rsidR="00326DD3" w:rsidRPr="00561E3C" w:rsidRDefault="000D1B5C" w:rsidP="000338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опия плана финансово-хозяйственной деятельности 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общеобразовательной организации, утвержденного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в установленном законодательством Российской Федерации порядке, или бюджетные сметы 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общеобразовательной 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организации</w:t>
            </w:r>
          </w:p>
        </w:tc>
        <w:tc>
          <w:tcPr>
            <w:tcW w:w="1560" w:type="dxa"/>
          </w:tcPr>
          <w:p w:rsidR="00326DD3" w:rsidRPr="00561E3C" w:rsidRDefault="000B7284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5</w:t>
            </w:r>
          </w:p>
          <w:p w:rsidR="00326DD3" w:rsidRPr="00561E3C" w:rsidRDefault="00326DD3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дней после</w:t>
            </w:r>
          </w:p>
          <w:p w:rsidR="00326DD3" w:rsidRPr="00561E3C" w:rsidRDefault="00326DD3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утверждения</w:t>
            </w:r>
          </w:p>
          <w:p w:rsidR="00326DD3" w:rsidRPr="00561E3C" w:rsidRDefault="00326DD3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</w:tcPr>
          <w:p w:rsidR="00326DD3" w:rsidRPr="00561E3C" w:rsidRDefault="00326DD3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561E3C" w:rsidRDefault="00326DD3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326DD3" w:rsidRPr="00561E3C" w:rsidTr="00D6200D">
        <w:trPr>
          <w:trHeight w:val="1128"/>
        </w:trPr>
        <w:tc>
          <w:tcPr>
            <w:tcW w:w="567" w:type="dxa"/>
            <w:vMerge/>
          </w:tcPr>
          <w:p w:rsidR="00326DD3" w:rsidRPr="00561E3C" w:rsidRDefault="00326DD3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6DD3" w:rsidRPr="00561E3C" w:rsidRDefault="00326DD3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6DD3" w:rsidRPr="00561E3C" w:rsidRDefault="00326DD3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DD3" w:rsidRPr="002616D9" w:rsidRDefault="00326DD3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4819" w:type="dxa"/>
          </w:tcPr>
          <w:p w:rsidR="00326DD3" w:rsidRPr="002616D9" w:rsidRDefault="000D1B5C" w:rsidP="00572FC9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326DD3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опии локальных нормативных актов по основным вопросам организации и осуществления образовательной деятельности (приказы, положения и др.), в том числе:</w:t>
            </w:r>
          </w:p>
          <w:p w:rsidR="00326DD3" w:rsidRPr="002616D9" w:rsidRDefault="00326DD3" w:rsidP="00572FC9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регламентирующие правила  приема</w:t>
            </w:r>
            <w:r w:rsidR="00C63021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6DD3" w:rsidRPr="002616D9" w:rsidRDefault="00326DD3" w:rsidP="00572FC9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режим занятий обучающихся;</w:t>
            </w:r>
          </w:p>
          <w:p w:rsidR="00326DD3" w:rsidRPr="002616D9" w:rsidRDefault="00326DD3" w:rsidP="00572FC9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формы, периодичность и порядок текущего контроля успеваемости и промежуточной аттестации </w:t>
            </w:r>
            <w:proofErr w:type="gramStart"/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63021" w:rsidRPr="002616D9" w:rsidRDefault="00C63021" w:rsidP="00572FC9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порядок и основания перевода, отчисления и восстановления </w:t>
            </w:r>
            <w:proofErr w:type="gramStart"/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6DD3" w:rsidRPr="002616D9" w:rsidRDefault="00326DD3" w:rsidP="00572FC9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  <w:p w:rsidR="00326DD3" w:rsidRPr="002616D9" w:rsidRDefault="00326DD3" w:rsidP="00572FC9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правила внутреннего распорядка </w:t>
            </w:r>
            <w:proofErr w:type="gramStart"/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6DD3" w:rsidRPr="002616D9" w:rsidRDefault="00326DD3" w:rsidP="00572FC9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правила внутреннего трудового распорядка;</w:t>
            </w:r>
          </w:p>
          <w:p w:rsidR="00326DD3" w:rsidRPr="002616D9" w:rsidRDefault="00326DD3" w:rsidP="00572FC9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коллективный  договор (полностью);</w:t>
            </w:r>
          </w:p>
          <w:p w:rsidR="00326DD3" w:rsidRPr="002616D9" w:rsidRDefault="00326DD3" w:rsidP="00572FC9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положение о сайте</w:t>
            </w:r>
            <w:r w:rsidR="002C0BEE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общеобразовательной организации</w:t>
            </w:r>
            <w:r w:rsidR="000D1B5C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F28A6" w:rsidRPr="002616D9" w:rsidRDefault="00326DD3" w:rsidP="00FE77C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приказы, по</w:t>
            </w:r>
            <w:r w:rsidR="00FE77C7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ложения, должностные инструкции</w:t>
            </w:r>
          </w:p>
        </w:tc>
        <w:tc>
          <w:tcPr>
            <w:tcW w:w="1560" w:type="dxa"/>
          </w:tcPr>
          <w:p w:rsidR="00326DD3" w:rsidRPr="002616D9" w:rsidRDefault="00326DD3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876" w:type="dxa"/>
          </w:tcPr>
          <w:p w:rsidR="00326DD3" w:rsidRPr="002616D9" w:rsidRDefault="00326DD3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2616D9" w:rsidRDefault="00326DD3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FE77C7" w:rsidRPr="00561E3C" w:rsidTr="000A5ECC">
        <w:trPr>
          <w:trHeight w:val="27"/>
        </w:trPr>
        <w:tc>
          <w:tcPr>
            <w:tcW w:w="567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C7" w:rsidRPr="002616D9" w:rsidRDefault="00FE77C7" w:rsidP="005E5E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Отчёт о результатах </w:t>
            </w:r>
            <w:proofErr w:type="spellStart"/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4819" w:type="dxa"/>
          </w:tcPr>
          <w:p w:rsidR="00FE77C7" w:rsidRPr="002616D9" w:rsidRDefault="00FE77C7" w:rsidP="00FE77C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отчёт о результатах </w:t>
            </w:r>
            <w:proofErr w:type="spellStart"/>
            <w:r w:rsidRPr="002616D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 w:rsidRPr="002616D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предшествующий календарный год;</w:t>
            </w:r>
          </w:p>
          <w:p w:rsidR="00FE77C7" w:rsidRPr="002616D9" w:rsidRDefault="00FE77C7" w:rsidP="005E5EF8">
            <w:pPr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 xml:space="preserve">- наличие дополнительных показателей </w:t>
            </w:r>
            <w:proofErr w:type="spellStart"/>
            <w:r w:rsidRPr="002616D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2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предшествующий календарный год</w:t>
            </w:r>
            <w:r w:rsidRPr="002616D9">
              <w:rPr>
                <w:rFonts w:ascii="Times New Roman" w:hAnsi="Times New Roman"/>
                <w:sz w:val="24"/>
                <w:szCs w:val="24"/>
              </w:rPr>
              <w:t>, необходимых для проведения НОКО (Приложение №5)</w:t>
            </w:r>
          </w:p>
          <w:p w:rsidR="00FE77C7" w:rsidRPr="002616D9" w:rsidRDefault="00FE77C7" w:rsidP="005E5E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5ECC" w:rsidRPr="000A5ECC">
              <w:rPr>
                <w:rFonts w:ascii="Times New Roman" w:hAnsi="Times New Roman"/>
                <w:sz w:val="24"/>
                <w:szCs w:val="24"/>
              </w:rPr>
              <w:t xml:space="preserve">публичный доклад за предшествующий </w:t>
            </w:r>
            <w:r w:rsidR="000A5ECC" w:rsidRPr="000A5ECC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proofErr w:type="spellEnd"/>
            <w:proofErr w:type="gramEnd"/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560" w:type="dxa"/>
            <w:vAlign w:val="center"/>
          </w:tcPr>
          <w:p w:rsidR="00FE77C7" w:rsidRDefault="00FE77C7" w:rsidP="005E5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 позднее 20 апреля текущего года</w:t>
            </w:r>
            <w:r w:rsidR="000A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A5ECC" w:rsidRDefault="000A5ECC" w:rsidP="005E5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5ECC" w:rsidRDefault="000A5ECC" w:rsidP="005E5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5ECC" w:rsidRPr="002616D9" w:rsidRDefault="000A5ECC" w:rsidP="005E5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A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жегодно не </w:t>
            </w:r>
            <w:r w:rsidRPr="000A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позднее 1 августа</w:t>
            </w:r>
          </w:p>
        </w:tc>
        <w:tc>
          <w:tcPr>
            <w:tcW w:w="1876" w:type="dxa"/>
          </w:tcPr>
          <w:p w:rsidR="00FE77C7" w:rsidRDefault="00FE77C7" w:rsidP="000A5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Календарный год</w:t>
            </w:r>
          </w:p>
          <w:p w:rsidR="000A5ECC" w:rsidRDefault="000A5ECC" w:rsidP="000A5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5ECC" w:rsidRDefault="000A5ECC" w:rsidP="000A5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5ECC" w:rsidRDefault="000A5ECC" w:rsidP="000A5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5ECC" w:rsidRDefault="000A5ECC" w:rsidP="000A5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5ECC" w:rsidRPr="002616D9" w:rsidRDefault="000A5ECC" w:rsidP="000A5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0A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чебный год</w:t>
            </w:r>
          </w:p>
        </w:tc>
      </w:tr>
      <w:tr w:rsidR="00E45357" w:rsidRPr="00561E3C" w:rsidTr="00D6200D">
        <w:trPr>
          <w:trHeight w:val="27"/>
        </w:trPr>
        <w:tc>
          <w:tcPr>
            <w:tcW w:w="567" w:type="dxa"/>
            <w:vMerge/>
          </w:tcPr>
          <w:p w:rsidR="00E45357" w:rsidRPr="00561E3C" w:rsidRDefault="00E4535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5357" w:rsidRPr="00561E3C" w:rsidRDefault="00E4535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5357" w:rsidRPr="00561E3C" w:rsidRDefault="00E4535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357" w:rsidRPr="00296668" w:rsidRDefault="00E45357" w:rsidP="00FE77C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Оказание </w:t>
            </w:r>
            <w:r w:rsidR="004F5C7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платных образовательных  услуг</w:t>
            </w:r>
          </w:p>
        </w:tc>
        <w:tc>
          <w:tcPr>
            <w:tcW w:w="4819" w:type="dxa"/>
          </w:tcPr>
          <w:p w:rsidR="00E45357" w:rsidRPr="00296668" w:rsidRDefault="00E45357" w:rsidP="004F5C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>- документ о порядке оказания платных образовательных услуг;</w:t>
            </w:r>
          </w:p>
          <w:p w:rsidR="00E45357" w:rsidRPr="00296668" w:rsidRDefault="00E45357" w:rsidP="004F5C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>-образец договора об оказании платных образовательных услуг;</w:t>
            </w:r>
          </w:p>
          <w:p w:rsidR="001F28A6" w:rsidRPr="00FE77C7" w:rsidRDefault="00E45357" w:rsidP="004F5C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документ об утверждении стоимости </w:t>
            </w:r>
            <w:proofErr w:type="gramStart"/>
            <w:r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>обучения</w:t>
            </w:r>
            <w:proofErr w:type="gramEnd"/>
            <w:r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ка</w:t>
            </w:r>
            <w:r w:rsidR="00FE77C7">
              <w:rPr>
                <w:rFonts w:ascii="Times New Roman" w:hAnsi="Times New Roman"/>
                <w:color w:val="000000"/>
                <w:sz w:val="24"/>
                <w:szCs w:val="24"/>
              </w:rPr>
              <w:t>ждой образовательной программе;</w:t>
            </w:r>
          </w:p>
        </w:tc>
        <w:tc>
          <w:tcPr>
            <w:tcW w:w="1560" w:type="dxa"/>
          </w:tcPr>
          <w:p w:rsidR="00E45357" w:rsidRPr="00296668" w:rsidRDefault="00E45357" w:rsidP="00572FC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876" w:type="dxa"/>
          </w:tcPr>
          <w:p w:rsidR="00E45357" w:rsidRPr="00296668" w:rsidRDefault="00E45357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E45357" w:rsidRPr="00296668" w:rsidRDefault="00E4535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FE77C7" w:rsidRPr="00561E3C" w:rsidTr="00D6200D">
        <w:trPr>
          <w:trHeight w:val="27"/>
        </w:trPr>
        <w:tc>
          <w:tcPr>
            <w:tcW w:w="567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C7" w:rsidRPr="002616D9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платных услуг </w:t>
            </w:r>
            <w:r w:rsidRPr="002616D9">
              <w:rPr>
                <w:rFonts w:ascii="Times New Roman" w:hAnsi="Times New Roman"/>
                <w:sz w:val="24"/>
                <w:szCs w:val="24"/>
              </w:rPr>
              <w:t>в группах продленного дня</w:t>
            </w:r>
          </w:p>
        </w:tc>
        <w:tc>
          <w:tcPr>
            <w:tcW w:w="4819" w:type="dxa"/>
          </w:tcPr>
          <w:p w:rsidR="00FE77C7" w:rsidRPr="002616D9" w:rsidRDefault="00FE77C7" w:rsidP="00FE77C7">
            <w:pPr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документ об установлении размера оплаты за присмотр и уход за детьми в группах продленного дня</w:t>
            </w:r>
          </w:p>
        </w:tc>
        <w:tc>
          <w:tcPr>
            <w:tcW w:w="1560" w:type="dxa"/>
          </w:tcPr>
          <w:p w:rsidR="00FE77C7" w:rsidRPr="00296668" w:rsidRDefault="00FE77C7" w:rsidP="005E5EF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876" w:type="dxa"/>
          </w:tcPr>
          <w:p w:rsidR="00FE77C7" w:rsidRPr="00296668" w:rsidRDefault="00FE77C7" w:rsidP="005E5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FE77C7" w:rsidRPr="00296668" w:rsidRDefault="00FE77C7" w:rsidP="005E5EF8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FE77C7" w:rsidRPr="00561E3C" w:rsidTr="00D6200D">
        <w:trPr>
          <w:trHeight w:val="27"/>
        </w:trPr>
        <w:tc>
          <w:tcPr>
            <w:tcW w:w="567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C7" w:rsidRPr="00627D41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4819" w:type="dxa"/>
          </w:tcPr>
          <w:p w:rsidR="00FE77C7" w:rsidRPr="00627D41" w:rsidRDefault="00FE77C7" w:rsidP="00572FC9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"Горячая линия";</w:t>
            </w:r>
          </w:p>
          <w:p w:rsidR="00FE77C7" w:rsidRPr="00627D41" w:rsidRDefault="00FE77C7" w:rsidP="00572FC9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локальный акт  о порядке пожертвований от граждан и юридических лиц;</w:t>
            </w:r>
          </w:p>
          <w:p w:rsidR="00FE77C7" w:rsidRPr="00627D41" w:rsidRDefault="00FE77C7" w:rsidP="00572FC9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ссылка на реквизиты расчетного счета, на который поступают пожертвования;</w:t>
            </w:r>
          </w:p>
          <w:p w:rsidR="00FE77C7" w:rsidRPr="00627D41" w:rsidRDefault="00FE77C7" w:rsidP="0043272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отчет о расходовании пожертвований и целевых взнос</w:t>
            </w:r>
            <w:r w:rsidR="00432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физических и юридических лиц</w:t>
            </w:r>
          </w:p>
        </w:tc>
        <w:tc>
          <w:tcPr>
            <w:tcW w:w="1560" w:type="dxa"/>
          </w:tcPr>
          <w:p w:rsidR="00FE77C7" w:rsidRPr="00627D41" w:rsidRDefault="00FE77C7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принятия</w:t>
            </w:r>
          </w:p>
        </w:tc>
        <w:tc>
          <w:tcPr>
            <w:tcW w:w="1876" w:type="dxa"/>
          </w:tcPr>
          <w:p w:rsidR="00FE77C7" w:rsidRPr="00627D41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FE77C7" w:rsidRPr="00561E3C" w:rsidTr="00D6200D">
        <w:trPr>
          <w:trHeight w:val="122"/>
        </w:trPr>
        <w:tc>
          <w:tcPr>
            <w:tcW w:w="567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C7" w:rsidRPr="0010769D" w:rsidRDefault="00FE77C7" w:rsidP="00572F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проверок</w:t>
            </w:r>
          </w:p>
        </w:tc>
        <w:tc>
          <w:tcPr>
            <w:tcW w:w="4819" w:type="dxa"/>
          </w:tcPr>
          <w:p w:rsidR="00FE77C7" w:rsidRPr="001F28A6" w:rsidRDefault="00FE77C7" w:rsidP="0043272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редписания органов, осуществляющих государственный контроль (надзор) в сфере образования, отчёты об исполнении таких предписаний</w:t>
            </w:r>
          </w:p>
        </w:tc>
        <w:tc>
          <w:tcPr>
            <w:tcW w:w="1560" w:type="dxa"/>
          </w:tcPr>
          <w:p w:rsidR="00FE77C7" w:rsidRPr="0010769D" w:rsidRDefault="00FE77C7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10 рабочих дней со дня получения</w:t>
            </w:r>
          </w:p>
        </w:tc>
        <w:tc>
          <w:tcPr>
            <w:tcW w:w="1876" w:type="dxa"/>
          </w:tcPr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FE77C7" w:rsidRPr="0043272B" w:rsidRDefault="00FE77C7" w:rsidP="0043272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FE77C7" w:rsidRPr="00561E3C" w:rsidTr="00D6200D">
        <w:trPr>
          <w:trHeight w:val="27"/>
        </w:trPr>
        <w:tc>
          <w:tcPr>
            <w:tcW w:w="567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C7" w:rsidRPr="00853F41" w:rsidRDefault="00FE77C7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Обработка персональных данных</w:t>
            </w:r>
          </w:p>
        </w:tc>
        <w:tc>
          <w:tcPr>
            <w:tcW w:w="4819" w:type="dxa"/>
          </w:tcPr>
          <w:p w:rsidR="00FE77C7" w:rsidRPr="00853F41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-приказ о назначении </w:t>
            </w:r>
            <w:proofErr w:type="gramStart"/>
            <w:r w:rsidRPr="00853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ответственного</w:t>
            </w:r>
            <w:proofErr w:type="gramEnd"/>
            <w:r w:rsidRPr="00853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за организацию обработки персональных данных в ОО;</w:t>
            </w:r>
          </w:p>
          <w:p w:rsidR="00FE77C7" w:rsidRPr="00853F41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-правила (положение) обработки персональных данных, утвержденные руководителем ОО;</w:t>
            </w:r>
          </w:p>
          <w:p w:rsidR="00FE77C7" w:rsidRPr="00853F41" w:rsidRDefault="00FE77C7" w:rsidP="0043272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-типовая форма согласия на обработку персональных данных работников и </w:t>
            </w:r>
            <w:r w:rsidRPr="00853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обучающихся (воспитанников), в соответствии со ст. 18.1. Федерального закона от 27.07.2006 №</w:t>
            </w:r>
            <w:r w:rsidR="00432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152-ФЗ «О персональных данных»</w:t>
            </w:r>
          </w:p>
        </w:tc>
        <w:tc>
          <w:tcPr>
            <w:tcW w:w="1560" w:type="dxa"/>
          </w:tcPr>
          <w:p w:rsidR="00FE77C7" w:rsidRPr="00853F41" w:rsidRDefault="00FE77C7" w:rsidP="00572F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После утверждения</w:t>
            </w:r>
          </w:p>
        </w:tc>
        <w:tc>
          <w:tcPr>
            <w:tcW w:w="1876" w:type="dxa"/>
          </w:tcPr>
          <w:p w:rsidR="00FE77C7" w:rsidRPr="00853F41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FE77C7" w:rsidRPr="00853F41" w:rsidRDefault="00FE77C7" w:rsidP="00572F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FE77C7" w:rsidRPr="00561E3C" w:rsidTr="00D6200D">
        <w:trPr>
          <w:trHeight w:val="27"/>
        </w:trPr>
        <w:tc>
          <w:tcPr>
            <w:tcW w:w="567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E77C7" w:rsidRPr="00561E3C" w:rsidRDefault="004F5C7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</w:t>
            </w:r>
            <w:r w:rsidR="00FE77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</w:p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C7" w:rsidRPr="00364264" w:rsidRDefault="00FE77C7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FE77C7" w:rsidRPr="00CC5984" w:rsidRDefault="00FE77C7" w:rsidP="00572FC9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реализуемые уровни образования;</w:t>
            </w:r>
          </w:p>
          <w:p w:rsidR="00FE77C7" w:rsidRPr="00CC5984" w:rsidRDefault="00FE77C7" w:rsidP="00572FC9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r w:rsidRPr="008E3E4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форма получения образования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и форма обучения;</w:t>
            </w:r>
          </w:p>
          <w:p w:rsidR="003A12D6" w:rsidRDefault="00FE77C7" w:rsidP="003A12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нормативные сроки обучения;</w:t>
            </w:r>
            <w:r w:rsidR="003A12D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</w:t>
            </w:r>
          </w:p>
          <w:p w:rsidR="00FE77C7" w:rsidRPr="00CC5984" w:rsidRDefault="003A12D6" w:rsidP="003A12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срок действия государственной аккредитации образовательной программы (при наличии государственной аккредитации);</w:t>
            </w:r>
          </w:p>
          <w:p w:rsidR="00FE77C7" w:rsidRPr="00CC5984" w:rsidRDefault="00FE77C7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D4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r w:rsidR="003A12D6" w:rsidRPr="00627D4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описание образовательной</w:t>
            </w:r>
            <w:r w:rsidRPr="00627D4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программ</w:t>
            </w:r>
            <w:r w:rsidR="003A12D6" w:rsidRPr="00627D4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ы с приложением ее копии</w:t>
            </w:r>
            <w:r w:rsidRPr="00627D4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;</w:t>
            </w:r>
          </w:p>
          <w:p w:rsidR="00FE77C7" w:rsidRPr="004F660D" w:rsidRDefault="00FE77C7" w:rsidP="00572FC9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информация </w:t>
            </w:r>
            <w:r w:rsidRPr="004F660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</w:t>
            </w:r>
          </w:p>
          <w:p w:rsidR="00FE77C7" w:rsidRPr="00CC5984" w:rsidRDefault="00FE77C7" w:rsidP="00572FC9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численность обучающихся по реализуемым образовательным программам за счет бюджетных ассигнований федерального бюджета,</w:t>
            </w:r>
          </w:p>
          <w:p w:rsidR="00FE77C7" w:rsidRPr="00CC5984" w:rsidRDefault="00FE77C7" w:rsidP="00572FC9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бюджетов субъектов Российской Федерации, местных бюджетов и по договорам об образовании за счет</w:t>
            </w:r>
          </w:p>
          <w:p w:rsidR="003A12D6" w:rsidRDefault="00FE77C7" w:rsidP="00572FC9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средств физических и (или) юридических 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lastRenderedPageBreak/>
              <w:t xml:space="preserve">лиц, </w:t>
            </w:r>
          </w:p>
          <w:p w:rsidR="00FE77C7" w:rsidRPr="00243881" w:rsidRDefault="003A12D6" w:rsidP="003A12D6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r w:rsidR="00FE77C7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о языках, на которых осуществляется образование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</w:t>
            </w:r>
            <w:r w:rsidR="00FE77C7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(обучение)</w:t>
            </w:r>
          </w:p>
        </w:tc>
        <w:tc>
          <w:tcPr>
            <w:tcW w:w="1560" w:type="dxa"/>
          </w:tcPr>
          <w:p w:rsidR="00FE77C7" w:rsidRPr="00364264" w:rsidRDefault="00FE77C7" w:rsidP="00572FC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После утверждения</w:t>
            </w:r>
          </w:p>
        </w:tc>
        <w:tc>
          <w:tcPr>
            <w:tcW w:w="1876" w:type="dxa"/>
          </w:tcPr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FE77C7" w:rsidRPr="00364264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FE77C7" w:rsidRPr="00561E3C" w:rsidTr="00D6200D">
        <w:trPr>
          <w:trHeight w:val="35"/>
        </w:trPr>
        <w:tc>
          <w:tcPr>
            <w:tcW w:w="567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819" w:type="dxa"/>
          </w:tcPr>
          <w:p w:rsidR="00FE77C7" w:rsidRPr="00561E3C" w:rsidRDefault="00FE77C7" w:rsidP="00CC47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копия основной  образовательной программы </w:t>
            </w:r>
          </w:p>
        </w:tc>
        <w:tc>
          <w:tcPr>
            <w:tcW w:w="1560" w:type="dxa"/>
          </w:tcPr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876" w:type="dxa"/>
          </w:tcPr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FE77C7" w:rsidRPr="00561E3C" w:rsidTr="00D6200D">
        <w:trPr>
          <w:trHeight w:val="35"/>
        </w:trPr>
        <w:tc>
          <w:tcPr>
            <w:tcW w:w="567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п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</w:t>
            </w:r>
          </w:p>
        </w:tc>
        <w:tc>
          <w:tcPr>
            <w:tcW w:w="4819" w:type="dxa"/>
          </w:tcPr>
          <w:p w:rsidR="00FE77C7" w:rsidRDefault="00FE77C7" w:rsidP="00CC47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учебного плана</w:t>
            </w:r>
          </w:p>
        </w:tc>
        <w:tc>
          <w:tcPr>
            <w:tcW w:w="1560" w:type="dxa"/>
          </w:tcPr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876" w:type="dxa"/>
          </w:tcPr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FE77C7" w:rsidRPr="00561E3C" w:rsidTr="00D6200D">
        <w:trPr>
          <w:trHeight w:val="30"/>
        </w:trPr>
        <w:tc>
          <w:tcPr>
            <w:tcW w:w="567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4819" w:type="dxa"/>
          </w:tcPr>
          <w:p w:rsidR="00FE77C7" w:rsidRPr="00561E3C" w:rsidRDefault="003A12D6" w:rsidP="00627D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</w:t>
            </w:r>
            <w:r w:rsidR="00FE77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FE77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</w:t>
            </w:r>
            <w:r w:rsidR="00FE77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дисциплин (по каждой дисциплине в составе образовательной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  <w:r w:rsidR="00FE77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76" w:type="dxa"/>
          </w:tcPr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FE77C7" w:rsidRPr="00561E3C" w:rsidTr="00D6200D">
        <w:trPr>
          <w:trHeight w:val="30"/>
        </w:trPr>
        <w:tc>
          <w:tcPr>
            <w:tcW w:w="567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C7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Годовой календарный график</w:t>
            </w:r>
          </w:p>
        </w:tc>
        <w:tc>
          <w:tcPr>
            <w:tcW w:w="4819" w:type="dxa"/>
          </w:tcPr>
          <w:p w:rsidR="00FE77C7" w:rsidRDefault="00FE77C7" w:rsidP="00CC47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календарного учебного графика</w:t>
            </w:r>
          </w:p>
        </w:tc>
        <w:tc>
          <w:tcPr>
            <w:tcW w:w="1560" w:type="dxa"/>
          </w:tcPr>
          <w:p w:rsidR="00FE77C7" w:rsidRDefault="00FE77C7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876" w:type="dxa"/>
          </w:tcPr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FE77C7" w:rsidRPr="00561E3C" w:rsidTr="00D6200D">
        <w:trPr>
          <w:trHeight w:val="30"/>
        </w:trPr>
        <w:tc>
          <w:tcPr>
            <w:tcW w:w="567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C7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 документы</w:t>
            </w:r>
          </w:p>
        </w:tc>
        <w:tc>
          <w:tcPr>
            <w:tcW w:w="4819" w:type="dxa"/>
          </w:tcPr>
          <w:p w:rsidR="00FE77C7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 и иные документы, разработанные образовательной организацией для обеспечения образовательного процесса</w:t>
            </w:r>
          </w:p>
        </w:tc>
        <w:tc>
          <w:tcPr>
            <w:tcW w:w="1560" w:type="dxa"/>
          </w:tcPr>
          <w:p w:rsidR="00FE77C7" w:rsidRDefault="00FE77C7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реже 1 раза 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учебную четверть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указанием даты размещения</w:t>
            </w:r>
          </w:p>
        </w:tc>
        <w:tc>
          <w:tcPr>
            <w:tcW w:w="1876" w:type="dxa"/>
          </w:tcPr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FE77C7" w:rsidRPr="00561E3C" w:rsidTr="00D6200D">
        <w:trPr>
          <w:trHeight w:val="30"/>
        </w:trPr>
        <w:tc>
          <w:tcPr>
            <w:tcW w:w="567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77C7" w:rsidRPr="00561E3C" w:rsidRDefault="004F5C7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1.5.</w:t>
            </w:r>
            <w:r w:rsidR="00FE77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701" w:type="dxa"/>
          </w:tcPr>
          <w:p w:rsidR="00FE77C7" w:rsidRPr="002616D9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FE77C7" w:rsidRPr="002616D9" w:rsidRDefault="00FE77C7" w:rsidP="007E55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-информация  </w:t>
            </w:r>
            <w:r w:rsidRPr="002616D9">
              <w:rPr>
                <w:rFonts w:ascii="Times New Roman" w:hAnsi="Times New Roman"/>
                <w:sz w:val="24"/>
                <w:szCs w:val="24"/>
              </w:rPr>
              <w:t xml:space="preserve">ФГОС и об образовательных стандартах с приложением копий или гиперссылок на </w:t>
            </w:r>
            <w:r w:rsidR="007E553B" w:rsidRPr="002616D9">
              <w:rPr>
                <w:rFonts w:ascii="Times New Roman" w:hAnsi="Times New Roman"/>
                <w:sz w:val="24"/>
                <w:szCs w:val="24"/>
              </w:rPr>
              <w:t xml:space="preserve">соответствующие документы на </w:t>
            </w:r>
            <w:r w:rsidRPr="002616D9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7E553B" w:rsidRPr="002616D9">
              <w:rPr>
                <w:rFonts w:ascii="Times New Roman" w:hAnsi="Times New Roman"/>
                <w:sz w:val="24"/>
                <w:szCs w:val="24"/>
              </w:rPr>
              <w:t>е</w:t>
            </w:r>
            <w:r w:rsidRPr="002616D9">
              <w:rPr>
                <w:rFonts w:ascii="Times New Roman" w:hAnsi="Times New Roman"/>
                <w:sz w:val="24"/>
                <w:szCs w:val="24"/>
              </w:rPr>
              <w:t xml:space="preserve"> Министерства </w:t>
            </w:r>
            <w:r w:rsidR="007E553B" w:rsidRPr="002616D9">
              <w:rPr>
                <w:rFonts w:ascii="Times New Roman" w:hAnsi="Times New Roman"/>
                <w:sz w:val="24"/>
                <w:szCs w:val="24"/>
              </w:rPr>
              <w:t>образования и науки Российской Федерации</w:t>
            </w:r>
          </w:p>
        </w:tc>
        <w:tc>
          <w:tcPr>
            <w:tcW w:w="1560" w:type="dxa"/>
          </w:tcPr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876" w:type="dxa"/>
          </w:tcPr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FE77C7" w:rsidRPr="00561E3C" w:rsidTr="00D6200D">
        <w:tc>
          <w:tcPr>
            <w:tcW w:w="567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77C7" w:rsidRPr="00561E3C" w:rsidRDefault="004F5C7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1.6.</w:t>
            </w:r>
            <w:r w:rsidR="00FE77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Руководство. Педагогический состав</w:t>
            </w:r>
          </w:p>
        </w:tc>
        <w:tc>
          <w:tcPr>
            <w:tcW w:w="1701" w:type="dxa"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77C7" w:rsidRPr="00B50516" w:rsidRDefault="00FE77C7" w:rsidP="00572FC9">
            <w:pP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B50516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</w:p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-фамилия;</w:t>
            </w:r>
          </w:p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имя;</w:t>
            </w:r>
          </w:p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 отчество (при наличии) руководителя, его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заместителей;</w:t>
            </w:r>
          </w:p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должность руководителя, его заместителей;</w:t>
            </w:r>
          </w:p>
          <w:p w:rsidR="00FE77C7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контактные телефоны,</w:t>
            </w:r>
          </w:p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адреса электронной почты</w:t>
            </w:r>
          </w:p>
          <w:p w:rsidR="00FE77C7" w:rsidRDefault="00FE77C7" w:rsidP="00572FC9">
            <w:pP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FE77C7" w:rsidRPr="00B50516" w:rsidRDefault="00FE77C7" w:rsidP="00572FC9">
            <w:pP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B50516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информация о персональном составе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B50516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педагогических работников с указанием уровня образования, квалификации и опыта работы, в том числе:</w:t>
            </w:r>
          </w:p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фамилия;</w:t>
            </w:r>
          </w:p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имя;</w:t>
            </w:r>
          </w:p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отчество (при наличии) работника;</w:t>
            </w:r>
          </w:p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занимаемая должность (должности);</w:t>
            </w:r>
          </w:p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преподаваемые дисциплины;</w:t>
            </w:r>
          </w:p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ученая степень (при наличии);</w:t>
            </w:r>
          </w:p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ученое звание (при наличии);</w:t>
            </w:r>
          </w:p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наименование направления подготовки и (или) специальности;</w:t>
            </w:r>
          </w:p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данные о повышении квалификации и (или) профессиональной переподготовке (при наличии);</w:t>
            </w:r>
          </w:p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общий стаж работы;</w:t>
            </w:r>
          </w:p>
          <w:p w:rsidR="00FE77C7" w:rsidRPr="00561E3C" w:rsidRDefault="00FE77C7" w:rsidP="007E55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стаж работы по специальности</w:t>
            </w:r>
          </w:p>
        </w:tc>
        <w:tc>
          <w:tcPr>
            <w:tcW w:w="1560" w:type="dxa"/>
          </w:tcPr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начале учебного и календарного года</w:t>
            </w:r>
          </w:p>
        </w:tc>
        <w:tc>
          <w:tcPr>
            <w:tcW w:w="1876" w:type="dxa"/>
          </w:tcPr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FE77C7" w:rsidRPr="00561E3C" w:rsidTr="00D6200D">
        <w:trPr>
          <w:trHeight w:val="1124"/>
        </w:trPr>
        <w:tc>
          <w:tcPr>
            <w:tcW w:w="567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E77C7" w:rsidRPr="002616D9" w:rsidRDefault="004F5C7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1.7.</w:t>
            </w:r>
            <w:r w:rsidR="00FE77C7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</w:p>
          <w:p w:rsidR="00FE77C7" w:rsidRPr="002616D9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7C7" w:rsidRPr="002616D9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FE77C7" w:rsidRPr="002616D9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наличии:</w:t>
            </w:r>
          </w:p>
          <w:p w:rsidR="00FE77C7" w:rsidRPr="002616D9" w:rsidRDefault="00FE77C7" w:rsidP="00572FC9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оборудованных учебных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здоровья;</w:t>
            </w:r>
          </w:p>
          <w:p w:rsidR="00FE77C7" w:rsidRPr="002616D9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доступа в здания образовательной организации инвалидов и лиц с ограниченными возможностями здоровья;</w:t>
            </w:r>
          </w:p>
          <w:p w:rsidR="00FE77C7" w:rsidRPr="002616D9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доступа  к информационным системам и информационно-телекоммуникационным сетям, в том числе приспособленным для</w:t>
            </w:r>
            <w:r w:rsidRPr="0026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использования инвалидами и лицами с ограниченными возможностями здоровья;</w:t>
            </w:r>
          </w:p>
          <w:p w:rsidR="007E553B" w:rsidRPr="002616D9" w:rsidRDefault="00FE77C7" w:rsidP="007E553B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gramStart"/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электронных образовательных ресурсов,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  <w:r w:rsidR="007E553B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E553B"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(ссылки на информационно-образовательные ресурсы:</w:t>
            </w:r>
            <w:proofErr w:type="gramEnd"/>
          </w:p>
          <w:p w:rsidR="007E553B" w:rsidRPr="002616D9" w:rsidRDefault="007E553B" w:rsidP="00272F7C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официальный сайт Министерства образования   и   науки   Российской   Федерации http://www.mon.gov.ru;</w:t>
            </w:r>
          </w:p>
          <w:p w:rsidR="007E553B" w:rsidRPr="002616D9" w:rsidRDefault="007E553B" w:rsidP="00272F7C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федеральный портал «Российское образование» http://www.edu.ru;</w:t>
            </w:r>
          </w:p>
          <w:p w:rsidR="007E553B" w:rsidRPr="002616D9" w:rsidRDefault="007E553B" w:rsidP="00272F7C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информационная  система  «Единое  окно доступа   к   образовательным   ресурсам» http://windou.edu.ru;</w:t>
            </w:r>
          </w:p>
          <w:p w:rsidR="007E553B" w:rsidRPr="002616D9" w:rsidRDefault="007E553B" w:rsidP="00272F7C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единая  коллекция  цифровых  образовательных ресурсов </w:t>
            </w:r>
            <w:hyperlink r:id="rId8" w:history="1">
              <w:r w:rsidRPr="002616D9">
                <w:rPr>
                  <w:rFonts w:ascii="Times New Roman" w:hAnsi="Times New Roman"/>
                  <w:color w:val="000000" w:themeColor="text1"/>
                  <w:sz w:val="24"/>
                  <w:szCs w:val="28"/>
                </w:rPr>
                <w:t>http://school-collection.edu.ru</w:t>
              </w:r>
            </w:hyperlink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;</w:t>
            </w:r>
          </w:p>
          <w:p w:rsidR="00FE77C7" w:rsidRPr="002616D9" w:rsidRDefault="007E553B" w:rsidP="00272F7C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федеральный центр информационно-образовательных ресурсов http://fcior.edu.ru);</w:t>
            </w:r>
          </w:p>
          <w:p w:rsidR="00FE77C7" w:rsidRPr="002616D9" w:rsidRDefault="00FE77C7" w:rsidP="00272F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E553B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специальных технических средств обучения коллективного и индивидуального пользования для инвалидов и лиц с ограни</w:t>
            </w:r>
            <w:r w:rsidR="007E553B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ченными возможностями здоровья;</w:t>
            </w:r>
          </w:p>
        </w:tc>
        <w:tc>
          <w:tcPr>
            <w:tcW w:w="1560" w:type="dxa"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начале учебного и календарного года</w:t>
            </w:r>
          </w:p>
        </w:tc>
        <w:tc>
          <w:tcPr>
            <w:tcW w:w="1876" w:type="dxa"/>
          </w:tcPr>
          <w:p w:rsidR="00FE77C7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77C7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77C7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77C7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77C7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77C7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77C7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принятый срок</w:t>
            </w:r>
          </w:p>
        </w:tc>
      </w:tr>
      <w:tr w:rsidR="00FE77C7" w:rsidRPr="00561E3C" w:rsidTr="00D6200D">
        <w:trPr>
          <w:trHeight w:val="249"/>
        </w:trPr>
        <w:tc>
          <w:tcPr>
            <w:tcW w:w="567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Школьная библиотека</w:t>
            </w:r>
          </w:p>
        </w:tc>
        <w:tc>
          <w:tcPr>
            <w:tcW w:w="4819" w:type="dxa"/>
          </w:tcPr>
          <w:p w:rsidR="00FE77C7" w:rsidRPr="00561E3C" w:rsidRDefault="00FE77C7" w:rsidP="00572FC9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каталог изданий, содержащихся в фонде библиотеки образовательной организации</w:t>
            </w:r>
          </w:p>
        </w:tc>
        <w:tc>
          <w:tcPr>
            <w:tcW w:w="1560" w:type="dxa"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и календарного года</w:t>
            </w:r>
          </w:p>
        </w:tc>
        <w:tc>
          <w:tcPr>
            <w:tcW w:w="1876" w:type="dxa"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принятый срок</w:t>
            </w:r>
          </w:p>
        </w:tc>
      </w:tr>
      <w:tr w:rsidR="00FE77C7" w:rsidRPr="00561E3C" w:rsidTr="00D6200D">
        <w:trPr>
          <w:trHeight w:val="249"/>
        </w:trPr>
        <w:tc>
          <w:tcPr>
            <w:tcW w:w="567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</w:p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4819" w:type="dxa"/>
          </w:tcPr>
          <w:p w:rsidR="00FE77C7" w:rsidRPr="00F96445" w:rsidRDefault="00FE77C7" w:rsidP="00572FC9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-локальные нормативные акты по 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организации школьного питания;</w:t>
            </w:r>
          </w:p>
          <w:p w:rsidR="00FE77C7" w:rsidRPr="00F96445" w:rsidRDefault="00FE77C7" w:rsidP="00572FC9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циклическое меню;</w:t>
            </w:r>
          </w:p>
          <w:p w:rsidR="00FE77C7" w:rsidRDefault="00FE77C7" w:rsidP="00572FC9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фотографии</w:t>
            </w:r>
          </w:p>
          <w:p w:rsidR="00FE77C7" w:rsidRPr="00561E3C" w:rsidRDefault="00FE77C7" w:rsidP="007E55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FE20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созданных в образовательной организации условиях питания для инвалидов и лиц с ограни</w:t>
            </w:r>
            <w:r w:rsidR="007E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ченными возможностями здоровья;</w:t>
            </w:r>
          </w:p>
        </w:tc>
        <w:tc>
          <w:tcPr>
            <w:tcW w:w="1560" w:type="dxa"/>
          </w:tcPr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начале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учебного и календарного года</w:t>
            </w:r>
          </w:p>
        </w:tc>
        <w:tc>
          <w:tcPr>
            <w:tcW w:w="1876" w:type="dxa"/>
          </w:tcPr>
          <w:p w:rsidR="00FE77C7" w:rsidRDefault="00FE77C7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77C7" w:rsidRDefault="00FE77C7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 принятый срок</w:t>
            </w:r>
          </w:p>
          <w:p w:rsidR="00FE77C7" w:rsidRDefault="00FE77C7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77C7" w:rsidRPr="00561E3C" w:rsidTr="00D6200D">
        <w:trPr>
          <w:trHeight w:val="249"/>
        </w:trPr>
        <w:tc>
          <w:tcPr>
            <w:tcW w:w="567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</w:p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медицинского обслуживания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E20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охрана здоровья</w:t>
            </w:r>
            <w:r w:rsidRPr="00056CA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FE20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19" w:type="dxa"/>
          </w:tcPr>
          <w:p w:rsidR="00FE77C7" w:rsidRPr="00F96445" w:rsidRDefault="00FE77C7" w:rsidP="00572FC9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рафик  работы  врача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медицинской сестры;</w:t>
            </w:r>
          </w:p>
          <w:p w:rsidR="00FE77C7" w:rsidRDefault="00FE77C7" w:rsidP="00572FC9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ациональный календарь прививок</w:t>
            </w:r>
          </w:p>
          <w:p w:rsidR="00FE77C7" w:rsidRDefault="00FE77C7" w:rsidP="007E55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FE20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охраны здоровья обучающихся, в том числе инвалидов и лиц с ограниченными возможностями здоровья;</w:t>
            </w:r>
          </w:p>
        </w:tc>
        <w:tc>
          <w:tcPr>
            <w:tcW w:w="1560" w:type="dxa"/>
          </w:tcPr>
          <w:p w:rsidR="00FE77C7" w:rsidRDefault="00FE77C7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года</w:t>
            </w:r>
          </w:p>
        </w:tc>
        <w:tc>
          <w:tcPr>
            <w:tcW w:w="1876" w:type="dxa"/>
          </w:tcPr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FE77C7" w:rsidRPr="00561E3C" w:rsidRDefault="00FE77C7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FE77C7" w:rsidRPr="002616D9" w:rsidTr="00D6200D">
        <w:trPr>
          <w:trHeight w:val="249"/>
        </w:trPr>
        <w:tc>
          <w:tcPr>
            <w:tcW w:w="567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561E3C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77C7" w:rsidRPr="002616D9" w:rsidRDefault="004F5C7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1.8.</w:t>
            </w:r>
            <w:r w:rsidR="00FE77C7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материальной поддержки</w:t>
            </w:r>
          </w:p>
        </w:tc>
        <w:tc>
          <w:tcPr>
            <w:tcW w:w="1701" w:type="dxa"/>
          </w:tcPr>
          <w:p w:rsidR="00FE77C7" w:rsidRPr="002616D9" w:rsidRDefault="00FE77C7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FE77C7" w:rsidRPr="002616D9" w:rsidRDefault="00FE77C7" w:rsidP="00572FC9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виды материальной поддержки </w:t>
            </w:r>
            <w:proofErr w:type="gramStart"/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E77C7" w:rsidRPr="002616D9" w:rsidRDefault="00FE77C7" w:rsidP="007E553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</w:t>
            </w:r>
            <w:r w:rsidR="007E553B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рудоустройство выпускников</w:t>
            </w:r>
          </w:p>
        </w:tc>
        <w:tc>
          <w:tcPr>
            <w:tcW w:w="1560" w:type="dxa"/>
          </w:tcPr>
          <w:p w:rsidR="00FE77C7" w:rsidRPr="002616D9" w:rsidRDefault="00FE77C7" w:rsidP="000B728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876" w:type="dxa"/>
          </w:tcPr>
          <w:p w:rsidR="00FE77C7" w:rsidRPr="002616D9" w:rsidRDefault="00FE77C7" w:rsidP="00572F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FE77C7" w:rsidRPr="002616D9" w:rsidTr="00D6200D">
        <w:trPr>
          <w:trHeight w:val="249"/>
        </w:trPr>
        <w:tc>
          <w:tcPr>
            <w:tcW w:w="567" w:type="dxa"/>
            <w:vMerge/>
          </w:tcPr>
          <w:p w:rsidR="00FE77C7" w:rsidRPr="002616D9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7C7" w:rsidRPr="002616D9" w:rsidRDefault="00FE77C7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77C7" w:rsidRPr="002616D9" w:rsidRDefault="004F5C76" w:rsidP="004F5C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1.9.П</w:t>
            </w:r>
            <w:r w:rsidR="00FE77C7"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латны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="00FE77C7"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образовательны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="00FE77C7"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 услуг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</w:t>
            </w:r>
          </w:p>
        </w:tc>
        <w:tc>
          <w:tcPr>
            <w:tcW w:w="1701" w:type="dxa"/>
          </w:tcPr>
          <w:p w:rsidR="00FE77C7" w:rsidRPr="002616D9" w:rsidRDefault="00FE77C7" w:rsidP="00572FC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FE77C7" w:rsidRPr="002616D9" w:rsidRDefault="00FE77C7" w:rsidP="00572FC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4819" w:type="dxa"/>
          </w:tcPr>
          <w:p w:rsidR="008E3E41" w:rsidRPr="002616D9" w:rsidRDefault="008E3E41" w:rsidP="008E3E4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 </w:t>
            </w:r>
            <w:r w:rsidR="004F5C76"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Гиперссылка на страницу Оказание </w:t>
            </w:r>
            <w:proofErr w:type="gramStart"/>
            <w:r w:rsidR="004F5C76"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платных</w:t>
            </w:r>
            <w:proofErr w:type="gramEnd"/>
            <w:r w:rsidR="004F5C76"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образовательных 1.3. Документы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;</w:t>
            </w:r>
          </w:p>
          <w:p w:rsidR="00FE77C7" w:rsidRPr="002616D9" w:rsidRDefault="008E3E41" w:rsidP="00413F0C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 расписание занятий по платным </w:t>
            </w:r>
            <w:r w:rsidR="00413F0C"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дополнительным образовательным услугам, не относящимся к основным видам деятельности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с указанием Ф.И.О. педагогического работника</w:t>
            </w:r>
            <w:r w:rsidR="004F5C76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E77C7" w:rsidRPr="002616D9" w:rsidRDefault="00FE77C7" w:rsidP="00572FC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876" w:type="dxa"/>
          </w:tcPr>
          <w:p w:rsidR="00FE77C7" w:rsidRPr="002616D9" w:rsidRDefault="00FE77C7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FE77C7" w:rsidRPr="002616D9" w:rsidRDefault="00FE77C7" w:rsidP="00572FC9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4F5C76" w:rsidRPr="002616D9" w:rsidTr="00D6200D">
        <w:trPr>
          <w:trHeight w:val="1270"/>
        </w:trPr>
        <w:tc>
          <w:tcPr>
            <w:tcW w:w="567" w:type="dxa"/>
            <w:vMerge/>
          </w:tcPr>
          <w:p w:rsidR="004F5C76" w:rsidRPr="002616D9" w:rsidRDefault="004F5C7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5C76" w:rsidRPr="002616D9" w:rsidRDefault="004F5C7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5C76" w:rsidRPr="002616D9" w:rsidRDefault="004F5C76" w:rsidP="005E5E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1.10.Финансово-хозяйственная</w:t>
            </w:r>
            <w:r w:rsidRPr="002616D9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01" w:type="dxa"/>
          </w:tcPr>
          <w:p w:rsidR="004F5C76" w:rsidRPr="002616D9" w:rsidRDefault="004F5C76" w:rsidP="005E5EF8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5C76" w:rsidRPr="002616D9" w:rsidRDefault="004F5C76" w:rsidP="005E5EF8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муниципальное задание на текущий год и отчет о выполнении за прошедший год;</w:t>
            </w:r>
          </w:p>
          <w:p w:rsidR="004F5C76" w:rsidRPr="002616D9" w:rsidRDefault="004F5C76" w:rsidP="005E5EF8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поступление и расходование финансовых и материальных средств по итогам финансового года;</w:t>
            </w:r>
          </w:p>
          <w:p w:rsidR="004F5C76" w:rsidRPr="002616D9" w:rsidRDefault="004F5C76" w:rsidP="005E5EF8">
            <w:pPr>
              <w:rPr>
                <w:rFonts w:ascii="Times New Roman" w:hAnsi="Times New Roman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отчет о финансово-хозяйственной деятельности</w:t>
            </w:r>
          </w:p>
        </w:tc>
        <w:tc>
          <w:tcPr>
            <w:tcW w:w="1560" w:type="dxa"/>
          </w:tcPr>
          <w:p w:rsidR="004F5C76" w:rsidRPr="002616D9" w:rsidRDefault="004F5C76" w:rsidP="005E5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30 дней после окончания финансового года</w:t>
            </w:r>
          </w:p>
          <w:p w:rsidR="004F5C76" w:rsidRPr="002616D9" w:rsidRDefault="004F5C76" w:rsidP="005E5EF8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</w:tcPr>
          <w:p w:rsidR="004F5C76" w:rsidRPr="002616D9" w:rsidRDefault="004F5C76" w:rsidP="005E5EF8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921C26" w:rsidRPr="002616D9" w:rsidTr="00D6200D">
        <w:trPr>
          <w:trHeight w:val="272"/>
        </w:trPr>
        <w:tc>
          <w:tcPr>
            <w:tcW w:w="567" w:type="dxa"/>
            <w:vMerge/>
          </w:tcPr>
          <w:p w:rsidR="00921C26" w:rsidRPr="002616D9" w:rsidRDefault="00921C2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1C26" w:rsidRPr="002616D9" w:rsidRDefault="00921C2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C26" w:rsidRPr="002616D9" w:rsidRDefault="00C63021" w:rsidP="00C6302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1.11.</w:t>
            </w:r>
            <w:r w:rsidR="00921C26" w:rsidRPr="002616D9">
              <w:rPr>
                <w:rFonts w:ascii="Times New Roman" w:hAnsi="Times New Roman"/>
                <w:sz w:val="24"/>
                <w:szCs w:val="24"/>
              </w:rPr>
              <w:t>Вакантные места для приема (перевода)</w:t>
            </w:r>
          </w:p>
        </w:tc>
        <w:tc>
          <w:tcPr>
            <w:tcW w:w="1701" w:type="dxa"/>
          </w:tcPr>
          <w:p w:rsidR="00921C26" w:rsidRPr="002616D9" w:rsidRDefault="00921C26" w:rsidP="00295B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921C26" w:rsidRDefault="00921C26" w:rsidP="005E5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распорядительный акт главы МО о территории, закрепленной за образовательной организацией;</w:t>
            </w:r>
          </w:p>
          <w:p w:rsidR="000A5ECC" w:rsidRPr="002616D9" w:rsidRDefault="000A5ECC" w:rsidP="005E5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1C26" w:rsidRPr="002616D9" w:rsidRDefault="00921C26" w:rsidP="005E5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1C26" w:rsidRPr="002616D9" w:rsidRDefault="00921C26" w:rsidP="005E5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порядок приема;</w:t>
            </w:r>
          </w:p>
          <w:p w:rsidR="00921C26" w:rsidRDefault="00921C26" w:rsidP="005E5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A5ECC" w:rsidRDefault="000A5ECC" w:rsidP="005E5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A5ECC" w:rsidRPr="002616D9" w:rsidRDefault="000A5ECC" w:rsidP="005E5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21C26" w:rsidRPr="002616D9" w:rsidRDefault="00921C26" w:rsidP="005E5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перечень документов, необходимых для зачисления в образовательную организацию;</w:t>
            </w:r>
          </w:p>
          <w:p w:rsidR="00921C26" w:rsidRPr="002616D9" w:rsidRDefault="00921C26" w:rsidP="005E5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1C26" w:rsidRPr="002616D9" w:rsidRDefault="00921C26" w:rsidP="005E5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информация о количестве мест в первых классах</w:t>
            </w:r>
            <w:r w:rsidR="00413F0C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13F0C" w:rsidRPr="002616D9" w:rsidRDefault="00413F0C" w:rsidP="005E5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3F0C" w:rsidRPr="002616D9" w:rsidRDefault="00413F0C" w:rsidP="00413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информация о количестве вакантных мест для приема (перевода) по каждой образовательной программе </w:t>
            </w:r>
          </w:p>
        </w:tc>
        <w:tc>
          <w:tcPr>
            <w:tcW w:w="1560" w:type="dxa"/>
          </w:tcPr>
          <w:p w:rsidR="00921C26" w:rsidRPr="002616D9" w:rsidRDefault="00921C26" w:rsidP="005E5EF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 позднее 10 дней с момента издания</w:t>
            </w:r>
          </w:p>
          <w:p w:rsidR="00921C26" w:rsidRPr="002616D9" w:rsidRDefault="00921C26" w:rsidP="005E5EF8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1C26" w:rsidRPr="002616D9" w:rsidRDefault="00921C26" w:rsidP="005E5EF8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После 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принятия</w:t>
            </w:r>
          </w:p>
          <w:p w:rsidR="00921C26" w:rsidRPr="002616D9" w:rsidRDefault="00921C26" w:rsidP="005E5EF8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1C26" w:rsidRPr="002616D9" w:rsidRDefault="00921C26" w:rsidP="005E5EF8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принятия</w:t>
            </w:r>
          </w:p>
          <w:p w:rsidR="00921C26" w:rsidRPr="002616D9" w:rsidRDefault="00921C26" w:rsidP="005E5EF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1C26" w:rsidRPr="002616D9" w:rsidRDefault="00921C26" w:rsidP="005E5EF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1C26" w:rsidRPr="002616D9" w:rsidRDefault="00921C26" w:rsidP="00921C26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10 дней с момента издания распорядительного акта и не позднее 1 августа – для детей, не зарегистрированных на закрепленной территории</w:t>
            </w:r>
          </w:p>
        </w:tc>
        <w:tc>
          <w:tcPr>
            <w:tcW w:w="1876" w:type="dxa"/>
          </w:tcPr>
          <w:p w:rsidR="00921C26" w:rsidRPr="002616D9" w:rsidRDefault="00921C26" w:rsidP="005E5EF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 принятый срок</w:t>
            </w:r>
          </w:p>
          <w:p w:rsidR="00921C26" w:rsidRPr="002616D9" w:rsidRDefault="00921C26" w:rsidP="005E5EF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E5EF8" w:rsidRPr="002616D9" w:rsidTr="00D6200D">
        <w:trPr>
          <w:trHeight w:val="1270"/>
        </w:trPr>
        <w:tc>
          <w:tcPr>
            <w:tcW w:w="567" w:type="dxa"/>
            <w:vMerge w:val="restart"/>
          </w:tcPr>
          <w:p w:rsidR="005E5EF8" w:rsidRPr="002616D9" w:rsidRDefault="00F05E92" w:rsidP="00CD02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lastRenderedPageBreak/>
              <w:br w:type="page"/>
            </w:r>
            <w:r w:rsidR="00CD0294" w:rsidRPr="002616D9">
              <w:t>2</w:t>
            </w:r>
            <w:r w:rsidR="005E5EF8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5E5EF8" w:rsidRPr="002616D9" w:rsidRDefault="005E5EF8" w:rsidP="00413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1985" w:type="dxa"/>
          </w:tcPr>
          <w:p w:rsidR="005E5EF8" w:rsidRPr="002616D9" w:rsidRDefault="00CD0294" w:rsidP="0043272B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E02B4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  <w:r w:rsidR="005E5EF8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Нормативные документы</w:t>
            </w:r>
          </w:p>
        </w:tc>
        <w:tc>
          <w:tcPr>
            <w:tcW w:w="1701" w:type="dxa"/>
          </w:tcPr>
          <w:p w:rsidR="005E5EF8" w:rsidRPr="002616D9" w:rsidRDefault="005E5EF8" w:rsidP="00295B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5E5EF8" w:rsidRPr="002616D9" w:rsidRDefault="005E5EF8" w:rsidP="005E5EF8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Ссылка на официальный сайт ГБОУ ИРО КК http://iro23.ru/attestatsiya-pedagogicheskikh-kadrov/normativnyye-dokumenty</w:t>
            </w:r>
          </w:p>
        </w:tc>
        <w:tc>
          <w:tcPr>
            <w:tcW w:w="1560" w:type="dxa"/>
          </w:tcPr>
          <w:p w:rsidR="005E5EF8" w:rsidRPr="002616D9" w:rsidRDefault="005E5EF8"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76" w:type="dxa"/>
          </w:tcPr>
          <w:p w:rsidR="005E5EF8" w:rsidRPr="002616D9" w:rsidRDefault="005E5EF8"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BE02B4" w:rsidRPr="002616D9" w:rsidTr="00D6200D">
        <w:trPr>
          <w:trHeight w:val="1270"/>
        </w:trPr>
        <w:tc>
          <w:tcPr>
            <w:tcW w:w="567" w:type="dxa"/>
            <w:vMerge/>
            <w:vAlign w:val="center"/>
          </w:tcPr>
          <w:p w:rsidR="00BE02B4" w:rsidRPr="002616D9" w:rsidRDefault="00BE02B4" w:rsidP="005E5E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02B4" w:rsidRPr="002616D9" w:rsidRDefault="00BE02B4" w:rsidP="005E5E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02B4" w:rsidRPr="002616D9" w:rsidRDefault="00CD0294" w:rsidP="00413F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E02B4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.2.Аттестация в целях подтверждения соответствия занимаемой должности</w:t>
            </w:r>
          </w:p>
        </w:tc>
        <w:tc>
          <w:tcPr>
            <w:tcW w:w="1701" w:type="dxa"/>
          </w:tcPr>
          <w:p w:rsidR="00BE02B4" w:rsidRPr="002616D9" w:rsidRDefault="00BE02B4" w:rsidP="000B7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BE02B4" w:rsidRPr="002616D9" w:rsidRDefault="00BE02B4" w:rsidP="00853F4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приказ ОО о создании аттестационной комиссии;</w:t>
            </w:r>
          </w:p>
          <w:p w:rsidR="00BE02B4" w:rsidRPr="002616D9" w:rsidRDefault="00BE02B4" w:rsidP="00853F4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приказ ОО о проведении аттестации с приложением графика аттестации и списка аттестуемых педагогических работников</w:t>
            </w:r>
          </w:p>
        </w:tc>
        <w:tc>
          <w:tcPr>
            <w:tcW w:w="1560" w:type="dxa"/>
          </w:tcPr>
          <w:p w:rsidR="00BE02B4" w:rsidRPr="002616D9" w:rsidRDefault="00BE02B4" w:rsidP="00431B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15 сентября текущего учебного года, далее по мере необходимости</w:t>
            </w:r>
          </w:p>
        </w:tc>
        <w:tc>
          <w:tcPr>
            <w:tcW w:w="1876" w:type="dxa"/>
          </w:tcPr>
          <w:p w:rsidR="00BE02B4" w:rsidRPr="002616D9" w:rsidRDefault="00BE02B4" w:rsidP="00431B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учебный год</w:t>
            </w:r>
          </w:p>
        </w:tc>
      </w:tr>
      <w:tr w:rsidR="00BE02B4" w:rsidRPr="002616D9" w:rsidTr="00D6200D">
        <w:trPr>
          <w:trHeight w:val="1270"/>
        </w:trPr>
        <w:tc>
          <w:tcPr>
            <w:tcW w:w="567" w:type="dxa"/>
            <w:vMerge/>
            <w:vAlign w:val="center"/>
          </w:tcPr>
          <w:p w:rsidR="00BE02B4" w:rsidRPr="002616D9" w:rsidRDefault="00BE02B4" w:rsidP="005E5E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02B4" w:rsidRPr="002616D9" w:rsidRDefault="00BE02B4" w:rsidP="005E5E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02B4" w:rsidRPr="002616D9" w:rsidRDefault="00CD0294" w:rsidP="0043272B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E02B4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.3.Результаты профессиональной деятельности педагогических работников, </w:t>
            </w:r>
            <w:r w:rsidR="00BE02B4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аттестуемых в целях установления квалификационной категории (первой, высшей)</w:t>
            </w:r>
          </w:p>
        </w:tc>
        <w:tc>
          <w:tcPr>
            <w:tcW w:w="1701" w:type="dxa"/>
          </w:tcPr>
          <w:p w:rsidR="00BE02B4" w:rsidRPr="002616D9" w:rsidRDefault="00BE02B4" w:rsidP="00413F0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 xml:space="preserve">список аттестуемых педагогических работников с 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указанием фамилии, имени, отчества, должности, преподаваемого предмета (при необходимости), что является ссылкой для перехода на персональную страницу аттестуемого педагогического работника</w:t>
            </w:r>
          </w:p>
        </w:tc>
        <w:tc>
          <w:tcPr>
            <w:tcW w:w="4819" w:type="dxa"/>
          </w:tcPr>
          <w:p w:rsidR="00BE02B4" w:rsidRPr="002616D9" w:rsidRDefault="00BE02B4" w:rsidP="00853F4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 xml:space="preserve">Документы, подтверждающие результаты профессиональной деятельности педагогических работников, аттестуемых в целях установления квалификационной категории по должности «учитель» 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(приложение №8)</w:t>
            </w:r>
          </w:p>
        </w:tc>
        <w:tc>
          <w:tcPr>
            <w:tcW w:w="1560" w:type="dxa"/>
          </w:tcPr>
          <w:p w:rsidR="00BE02B4" w:rsidRPr="002616D9" w:rsidRDefault="00BE02B4" w:rsidP="00431B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 подачи педагогическим работником заявления о 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проведении аттестации в электронной форме на сайте http://attest.iro23.ru</w:t>
            </w:r>
          </w:p>
        </w:tc>
        <w:tc>
          <w:tcPr>
            <w:tcW w:w="1876" w:type="dxa"/>
          </w:tcPr>
          <w:p w:rsidR="00BE02B4" w:rsidRPr="002616D9" w:rsidRDefault="00BE02B4" w:rsidP="00431B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 опубликования приказа </w:t>
            </w:r>
            <w:proofErr w:type="spellStart"/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МОНиМП</w:t>
            </w:r>
            <w:proofErr w:type="spellEnd"/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КК о присвоении 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квалификационной категории</w:t>
            </w:r>
          </w:p>
        </w:tc>
      </w:tr>
      <w:tr w:rsidR="001B10F6" w:rsidRPr="002616D9" w:rsidTr="00D6200D">
        <w:tc>
          <w:tcPr>
            <w:tcW w:w="567" w:type="dxa"/>
          </w:tcPr>
          <w:p w:rsidR="001B10F6" w:rsidRPr="002616D9" w:rsidRDefault="00CD0294" w:rsidP="00921C2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1B10F6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10F6" w:rsidRPr="002616D9" w:rsidRDefault="001B10F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Символика школы</w:t>
            </w:r>
          </w:p>
        </w:tc>
        <w:tc>
          <w:tcPr>
            <w:tcW w:w="1985" w:type="dxa"/>
          </w:tcPr>
          <w:p w:rsidR="001B10F6" w:rsidRPr="002616D9" w:rsidRDefault="001B10F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10F6" w:rsidRPr="002616D9" w:rsidRDefault="001B10F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1B10F6" w:rsidRPr="002616D9" w:rsidRDefault="001B10F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положение о символике;</w:t>
            </w:r>
          </w:p>
          <w:p w:rsidR="001B10F6" w:rsidRPr="002616D9" w:rsidRDefault="001B10F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герб;</w:t>
            </w:r>
          </w:p>
          <w:p w:rsidR="001B10F6" w:rsidRPr="002616D9" w:rsidRDefault="001B10F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гимн;</w:t>
            </w:r>
          </w:p>
          <w:p w:rsidR="001B10F6" w:rsidRPr="002616D9" w:rsidRDefault="001B10F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флаг;</w:t>
            </w:r>
          </w:p>
          <w:p w:rsidR="001B10F6" w:rsidRPr="002616D9" w:rsidRDefault="001B10F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-девиз;</w:t>
            </w:r>
          </w:p>
        </w:tc>
        <w:tc>
          <w:tcPr>
            <w:tcW w:w="1560" w:type="dxa"/>
          </w:tcPr>
          <w:p w:rsidR="001B10F6" w:rsidRPr="002616D9" w:rsidRDefault="001B10F6" w:rsidP="004F5C7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принятия</w:t>
            </w:r>
          </w:p>
        </w:tc>
        <w:tc>
          <w:tcPr>
            <w:tcW w:w="1876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1B10F6" w:rsidRPr="002616D9" w:rsidTr="00D6200D">
        <w:trPr>
          <w:trHeight w:val="1399"/>
        </w:trPr>
        <w:tc>
          <w:tcPr>
            <w:tcW w:w="567" w:type="dxa"/>
          </w:tcPr>
          <w:p w:rsidR="001B10F6" w:rsidRPr="002616D9" w:rsidRDefault="00CD0294" w:rsidP="00921C2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1B10F6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Новости</w:t>
            </w:r>
          </w:p>
        </w:tc>
        <w:tc>
          <w:tcPr>
            <w:tcW w:w="1985" w:type="dxa"/>
          </w:tcPr>
          <w:p w:rsidR="001B10F6" w:rsidRPr="002616D9" w:rsidRDefault="001B10F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6"/>
              </w:rPr>
              <w:t>-</w:t>
            </w:r>
          </w:p>
        </w:tc>
        <w:tc>
          <w:tcPr>
            <w:tcW w:w="1701" w:type="dxa"/>
          </w:tcPr>
          <w:p w:rsidR="001B10F6" w:rsidRPr="002616D9" w:rsidRDefault="001B10F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-материалы о событиях текущей жизни школы, мероприятиях, проводимых в школе мероприятиях</w:t>
            </w:r>
          </w:p>
        </w:tc>
        <w:tc>
          <w:tcPr>
            <w:tcW w:w="1560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реже 1 раза в неделю</w:t>
            </w:r>
          </w:p>
        </w:tc>
        <w:tc>
          <w:tcPr>
            <w:tcW w:w="1876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Через 2 недели после размещения переносятся в архив</w:t>
            </w:r>
          </w:p>
        </w:tc>
      </w:tr>
      <w:tr w:rsidR="001B10F6" w:rsidRPr="002616D9" w:rsidTr="00D6200D">
        <w:trPr>
          <w:trHeight w:val="844"/>
        </w:trPr>
        <w:tc>
          <w:tcPr>
            <w:tcW w:w="567" w:type="dxa"/>
          </w:tcPr>
          <w:p w:rsidR="001B10F6" w:rsidRPr="002616D9" w:rsidRDefault="00CD0294" w:rsidP="00921C2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B10F6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развития</w:t>
            </w:r>
          </w:p>
        </w:tc>
        <w:tc>
          <w:tcPr>
            <w:tcW w:w="1985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1B10F6" w:rsidRPr="002616D9" w:rsidRDefault="001B10F6" w:rsidP="00385B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-программа, промежуточный и ежегодный анализ результатов реализации Программы</w:t>
            </w:r>
          </w:p>
        </w:tc>
        <w:tc>
          <w:tcPr>
            <w:tcW w:w="1560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876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0F6" w:rsidRPr="002616D9" w:rsidTr="00D6200D">
        <w:trPr>
          <w:trHeight w:val="1125"/>
        </w:trPr>
        <w:tc>
          <w:tcPr>
            <w:tcW w:w="567" w:type="dxa"/>
          </w:tcPr>
          <w:p w:rsidR="001B10F6" w:rsidRPr="002616D9" w:rsidRDefault="00CD0294" w:rsidP="00921C2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1B10F6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учебно-воспитательного процесса</w:t>
            </w:r>
          </w:p>
        </w:tc>
        <w:tc>
          <w:tcPr>
            <w:tcW w:w="1985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10F6" w:rsidRDefault="009E779B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ВПР</w:t>
            </w:r>
          </w:p>
          <w:p w:rsidR="009E779B" w:rsidRDefault="009E779B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Диагности-ческие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</w:t>
            </w:r>
          </w:p>
          <w:p w:rsidR="009E779B" w:rsidRPr="002616D9" w:rsidRDefault="009E779B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ская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олимпиада школьников</w:t>
            </w:r>
          </w:p>
        </w:tc>
        <w:tc>
          <w:tcPr>
            <w:tcW w:w="4819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расписание уроков;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расписание работы кружков;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объявления</w:t>
            </w:r>
          </w:p>
        </w:tc>
        <w:tc>
          <w:tcPr>
            <w:tcW w:w="1560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года</w:t>
            </w:r>
          </w:p>
        </w:tc>
        <w:tc>
          <w:tcPr>
            <w:tcW w:w="1876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1B10F6" w:rsidRPr="002616D9" w:rsidTr="00D6200D">
        <w:trPr>
          <w:trHeight w:val="1357"/>
        </w:trPr>
        <w:tc>
          <w:tcPr>
            <w:tcW w:w="567" w:type="dxa"/>
          </w:tcPr>
          <w:p w:rsidR="001B10F6" w:rsidRPr="002616D9" w:rsidRDefault="00CD0294" w:rsidP="00921C2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1B10F6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1985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 об управляющем (наблюдательном) совете;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состав совета;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комиссии управляющего совета;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связь с советом</w:t>
            </w:r>
          </w:p>
        </w:tc>
        <w:tc>
          <w:tcPr>
            <w:tcW w:w="1560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принятия</w:t>
            </w:r>
          </w:p>
        </w:tc>
        <w:tc>
          <w:tcPr>
            <w:tcW w:w="1876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1B10F6" w:rsidRPr="002616D9" w:rsidTr="00D6200D">
        <w:trPr>
          <w:trHeight w:val="1135"/>
        </w:trPr>
        <w:tc>
          <w:tcPr>
            <w:tcW w:w="567" w:type="dxa"/>
          </w:tcPr>
          <w:p w:rsidR="001B10F6" w:rsidRPr="002616D9" w:rsidRDefault="00CD0294" w:rsidP="00921C2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1B10F6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Приоритетный национальный проект «Образование»</w:t>
            </w:r>
          </w:p>
        </w:tc>
        <w:tc>
          <w:tcPr>
            <w:tcW w:w="1985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1B10F6" w:rsidRPr="002616D9" w:rsidRDefault="001B10F6" w:rsidP="00A17BFF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 ПНПО на текущий год, поощрение лучших учителей, поддержка инициативной и талантливой молодежи (отчеты за последний год)</w:t>
            </w:r>
          </w:p>
        </w:tc>
        <w:tc>
          <w:tcPr>
            <w:tcW w:w="1560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876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принятый срок</w:t>
            </w:r>
          </w:p>
        </w:tc>
      </w:tr>
      <w:tr w:rsidR="001B10F6" w:rsidRPr="002616D9" w:rsidTr="00D6200D">
        <w:trPr>
          <w:trHeight w:val="1254"/>
        </w:trPr>
        <w:tc>
          <w:tcPr>
            <w:tcW w:w="567" w:type="dxa"/>
            <w:vMerge w:val="restart"/>
          </w:tcPr>
          <w:p w:rsidR="001B10F6" w:rsidRPr="002616D9" w:rsidRDefault="00CD0294" w:rsidP="00921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9</w:t>
            </w:r>
            <w:r w:rsidR="001B10F6" w:rsidRPr="00261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985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6"/>
              </w:rPr>
            </w:pPr>
            <w:r w:rsidRPr="002616D9">
              <w:rPr>
                <w:rFonts w:ascii="Times New Roman" w:hAnsi="Times New Roman"/>
                <w:sz w:val="24"/>
                <w:szCs w:val="6"/>
              </w:rPr>
              <w:t>Краевой закон №1539</w:t>
            </w:r>
          </w:p>
        </w:tc>
        <w:tc>
          <w:tcPr>
            <w:tcW w:w="1701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- план мероприятий на текущий учебный год по реализации закона № 1539;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- отчет о выполнении плана мероприятий за прошедший учебный год</w:t>
            </w:r>
          </w:p>
        </w:tc>
        <w:tc>
          <w:tcPr>
            <w:tcW w:w="1560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1876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В течение текущего учебного года</w:t>
            </w:r>
          </w:p>
        </w:tc>
      </w:tr>
      <w:tr w:rsidR="001B10F6" w:rsidRPr="002616D9" w:rsidTr="00D6200D">
        <w:trPr>
          <w:trHeight w:val="1569"/>
        </w:trPr>
        <w:tc>
          <w:tcPr>
            <w:tcW w:w="567" w:type="dxa"/>
            <w:vMerge/>
          </w:tcPr>
          <w:p w:rsidR="001B10F6" w:rsidRPr="002616D9" w:rsidRDefault="001B10F6" w:rsidP="0057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6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2616D9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701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 xml:space="preserve">- план мероприятий на текущий учебный год по реализации Программы </w:t>
            </w:r>
            <w:proofErr w:type="spellStart"/>
            <w:r w:rsidRPr="002616D9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2616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- отчет о выполнении плана мероприятий за прошедший учебный год</w:t>
            </w:r>
          </w:p>
        </w:tc>
        <w:tc>
          <w:tcPr>
            <w:tcW w:w="1560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1876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В течение текущего учебного года</w:t>
            </w:r>
          </w:p>
        </w:tc>
      </w:tr>
      <w:tr w:rsidR="001B10F6" w:rsidRPr="002616D9" w:rsidTr="00D6200D">
        <w:trPr>
          <w:trHeight w:val="1252"/>
        </w:trPr>
        <w:tc>
          <w:tcPr>
            <w:tcW w:w="567" w:type="dxa"/>
            <w:vMerge/>
          </w:tcPr>
          <w:p w:rsidR="001B10F6" w:rsidRPr="002616D9" w:rsidRDefault="001B10F6" w:rsidP="0057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6"/>
              </w:rPr>
            </w:pPr>
            <w:r w:rsidRPr="002616D9">
              <w:rPr>
                <w:rFonts w:ascii="Times New Roman" w:hAnsi="Times New Roman"/>
                <w:sz w:val="24"/>
                <w:szCs w:val="6"/>
              </w:rPr>
              <w:t>Военно-патриотическая работа</w:t>
            </w:r>
          </w:p>
        </w:tc>
        <w:tc>
          <w:tcPr>
            <w:tcW w:w="1701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- план мероприятий на текущий учебный год;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- отчет о выполнении плана мероприятий за прошедший учебный год</w:t>
            </w:r>
          </w:p>
        </w:tc>
        <w:tc>
          <w:tcPr>
            <w:tcW w:w="1560" w:type="dxa"/>
          </w:tcPr>
          <w:p w:rsidR="001B10F6" w:rsidRPr="002616D9" w:rsidRDefault="001B10F6" w:rsidP="007B2534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6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1B10F6" w:rsidRPr="002616D9" w:rsidTr="00D6200D">
        <w:tc>
          <w:tcPr>
            <w:tcW w:w="567" w:type="dxa"/>
            <w:vMerge/>
          </w:tcPr>
          <w:p w:rsidR="001B10F6" w:rsidRPr="002616D9" w:rsidRDefault="001B10F6" w:rsidP="0057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6"/>
              </w:rPr>
            </w:pPr>
            <w:r w:rsidRPr="002616D9">
              <w:rPr>
                <w:rFonts w:ascii="Times New Roman" w:hAnsi="Times New Roman"/>
                <w:sz w:val="24"/>
                <w:szCs w:val="6"/>
              </w:rPr>
              <w:t>Спортивно-массовая работа</w:t>
            </w:r>
          </w:p>
        </w:tc>
        <w:tc>
          <w:tcPr>
            <w:tcW w:w="1701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- план работы на текущий учебный год по подготовке и проведению мероприятий спортивно-массовой работы;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- отчет о выполнении плана мероприятий за прошедший учебный год</w:t>
            </w:r>
          </w:p>
        </w:tc>
        <w:tc>
          <w:tcPr>
            <w:tcW w:w="1560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1876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1B10F6" w:rsidRPr="002616D9" w:rsidTr="00D6200D">
        <w:trPr>
          <w:trHeight w:val="1270"/>
        </w:trPr>
        <w:tc>
          <w:tcPr>
            <w:tcW w:w="567" w:type="dxa"/>
            <w:vMerge/>
          </w:tcPr>
          <w:p w:rsidR="001B10F6" w:rsidRPr="002616D9" w:rsidRDefault="001B10F6" w:rsidP="0057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6"/>
              </w:rPr>
            </w:pPr>
            <w:r w:rsidRPr="002616D9">
              <w:rPr>
                <w:rFonts w:ascii="Times New Roman" w:hAnsi="Times New Roman"/>
                <w:sz w:val="24"/>
                <w:szCs w:val="6"/>
              </w:rPr>
              <w:t>Каникулы</w:t>
            </w:r>
          </w:p>
        </w:tc>
        <w:tc>
          <w:tcPr>
            <w:tcW w:w="1701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- календарный график;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- план мероприятий на каникулы;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- расписание работы кружков и спортивных секций</w:t>
            </w:r>
          </w:p>
        </w:tc>
        <w:tc>
          <w:tcPr>
            <w:tcW w:w="1560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1876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1B10F6" w:rsidRPr="002616D9" w:rsidTr="00D6200D">
        <w:trPr>
          <w:trHeight w:val="2965"/>
        </w:trPr>
        <w:tc>
          <w:tcPr>
            <w:tcW w:w="567" w:type="dxa"/>
            <w:vMerge w:val="restart"/>
          </w:tcPr>
          <w:p w:rsidR="001B10F6" w:rsidRPr="002616D9" w:rsidRDefault="001B10F6" w:rsidP="00CD02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D0294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Государственная итоговая аттестация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(ГИА)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ГИА -11</w:t>
            </w:r>
          </w:p>
        </w:tc>
        <w:tc>
          <w:tcPr>
            <w:tcW w:w="1701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ссылки на федеральные, региональные и муниципальные документы;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приказы общеобразовательной организации, касающиеся подготовки и проведения ЕГЭ и ГВЭ;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 подготовки к ЕГЭ;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расписание экзаменов;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информационные материалы;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ссылки на сайты, рекомендуемые участниками ЕГЭ;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анализ результатов ЕГЭ и др.</w:t>
            </w:r>
          </w:p>
        </w:tc>
        <w:tc>
          <w:tcPr>
            <w:tcW w:w="1560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начала текущего учебного года и обновляются по мере поступления информации</w:t>
            </w:r>
          </w:p>
        </w:tc>
        <w:tc>
          <w:tcPr>
            <w:tcW w:w="1876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2616D9">
              <w:rPr>
                <w:rFonts w:ascii="Times New Roman" w:hAnsi="Times New Roman"/>
                <w:color w:val="000000" w:themeColor="text1"/>
              </w:rPr>
              <w:t>Хранятся в течение текущего учебного года</w:t>
            </w:r>
          </w:p>
        </w:tc>
      </w:tr>
      <w:tr w:rsidR="001B10F6" w:rsidRPr="002616D9" w:rsidTr="00D6200D">
        <w:trPr>
          <w:trHeight w:val="2964"/>
        </w:trPr>
        <w:tc>
          <w:tcPr>
            <w:tcW w:w="567" w:type="dxa"/>
            <w:vMerge/>
          </w:tcPr>
          <w:p w:rsidR="001B10F6" w:rsidRPr="002616D9" w:rsidRDefault="001B10F6" w:rsidP="00572F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ГИА –9</w:t>
            </w:r>
          </w:p>
        </w:tc>
        <w:tc>
          <w:tcPr>
            <w:tcW w:w="1701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ссылки на федеральные, региональные и муниципальные документы;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приказы общеобразовательной организации, касающиеся подготовки и проведения ОГЭ и ГВЭ;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 подготовки к ОГЭ;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расписание экзаменов;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информационные материалы;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ссылки на сайты, рекомендуемые участниками ОГЭ;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анализ результатов ОГЭ и др.</w:t>
            </w:r>
          </w:p>
        </w:tc>
        <w:tc>
          <w:tcPr>
            <w:tcW w:w="1560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начала текущего учебного года и обновляются по мере поступления информации</w:t>
            </w:r>
          </w:p>
        </w:tc>
        <w:tc>
          <w:tcPr>
            <w:tcW w:w="1876" w:type="dxa"/>
          </w:tcPr>
          <w:p w:rsidR="001B10F6" w:rsidRPr="002616D9" w:rsidRDefault="001B10F6" w:rsidP="00D02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2616D9">
              <w:rPr>
                <w:rFonts w:ascii="Times New Roman" w:hAnsi="Times New Roman"/>
                <w:color w:val="000000" w:themeColor="text1"/>
              </w:rPr>
              <w:t>Хранятся в течение текущего учебного года</w:t>
            </w:r>
          </w:p>
        </w:tc>
      </w:tr>
      <w:tr w:rsidR="001B10F6" w:rsidRPr="002616D9" w:rsidTr="00D6200D">
        <w:trPr>
          <w:trHeight w:val="1128"/>
        </w:trPr>
        <w:tc>
          <w:tcPr>
            <w:tcW w:w="567" w:type="dxa"/>
          </w:tcPr>
          <w:p w:rsidR="001B10F6" w:rsidRPr="002616D9" w:rsidRDefault="001B10F6" w:rsidP="00CD02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D0294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10F6" w:rsidRPr="002616D9" w:rsidRDefault="001B10F6" w:rsidP="0080278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 </w:t>
            </w:r>
            <w:proofErr w:type="spellStart"/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</w:t>
            </w:r>
          </w:p>
        </w:tc>
        <w:tc>
          <w:tcPr>
            <w:tcW w:w="1985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график работы Центра;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приказы;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положения;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состав центра;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программа;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 работы по подготовке и проведению мероприятий на текущий учебный год;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отчет о выполнении плана мероприятий за прошедший учебный год;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полезные ссылки</w:t>
            </w:r>
          </w:p>
        </w:tc>
        <w:tc>
          <w:tcPr>
            <w:tcW w:w="1560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76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1B10F6" w:rsidRPr="002616D9" w:rsidTr="00D6200D">
        <w:trPr>
          <w:trHeight w:val="808"/>
        </w:trPr>
        <w:tc>
          <w:tcPr>
            <w:tcW w:w="567" w:type="dxa"/>
          </w:tcPr>
          <w:p w:rsidR="001B10F6" w:rsidRPr="002616D9" w:rsidRDefault="001B10F6" w:rsidP="00CD02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CD0294"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журнал</w:t>
            </w:r>
          </w:p>
        </w:tc>
        <w:tc>
          <w:tcPr>
            <w:tcW w:w="1985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ссылка на электронный журнал;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руководство для родителей</w:t>
            </w:r>
          </w:p>
        </w:tc>
        <w:tc>
          <w:tcPr>
            <w:tcW w:w="1560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76" w:type="dxa"/>
          </w:tcPr>
          <w:p w:rsidR="001B10F6" w:rsidRPr="002616D9" w:rsidRDefault="00295B3B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2616D9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tbl>
      <w:tblPr>
        <w:tblStyle w:val="1"/>
        <w:tblW w:w="1449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701"/>
        <w:gridCol w:w="4820"/>
        <w:gridCol w:w="1559"/>
        <w:gridCol w:w="1876"/>
      </w:tblGrid>
      <w:tr w:rsidR="00D6200D" w:rsidRPr="004D014C" w:rsidTr="00D6200D">
        <w:tc>
          <w:tcPr>
            <w:tcW w:w="567" w:type="dxa"/>
            <w:vMerge w:val="restart"/>
          </w:tcPr>
          <w:p w:rsidR="00D6200D" w:rsidRPr="00561E3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 w:themeColor="text1"/>
              </w:rPr>
            </w:pPr>
            <w:r w:rsidRPr="003361C7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843" w:type="dxa"/>
            <w:vMerge w:val="restart"/>
          </w:tcPr>
          <w:p w:rsidR="00D6200D" w:rsidRPr="0022766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2766C">
              <w:rPr>
                <w:rFonts w:ascii="Times New Roman" w:hAnsi="Times New Roman"/>
                <w:color w:val="000000" w:themeColor="text1"/>
              </w:rPr>
              <w:t>Информационная безопасность</w:t>
            </w:r>
          </w:p>
        </w:tc>
        <w:tc>
          <w:tcPr>
            <w:tcW w:w="2126" w:type="dxa"/>
          </w:tcPr>
          <w:p w:rsidR="00D6200D" w:rsidRPr="0022766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13.1.</w:t>
            </w:r>
            <w:r w:rsidRPr="0022766C">
              <w:rPr>
                <w:rFonts w:ascii="Times New Roman" w:hAnsi="Times New Roman"/>
                <w:color w:val="000000" w:themeColor="text1"/>
              </w:rPr>
              <w:t xml:space="preserve">Локальные нормативные акты в сфере обеспечения информационной безопасности </w:t>
            </w:r>
            <w:proofErr w:type="gramStart"/>
            <w:r w:rsidRPr="0022766C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D6200D" w:rsidRPr="00561E3C" w:rsidRDefault="00D6200D" w:rsidP="00364471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820" w:type="dxa"/>
          </w:tcPr>
          <w:p w:rsidR="00D6200D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4D014C">
              <w:rPr>
                <w:rFonts w:ascii="Times New Roman" w:hAnsi="Times New Roman"/>
                <w:color w:val="000000" w:themeColor="text1"/>
              </w:rPr>
              <w:t xml:space="preserve"> копии документов, регламентирующие организацию и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работу с персональными данными. </w:t>
            </w:r>
            <w:r w:rsidRPr="004D014C">
              <w:rPr>
                <w:rFonts w:ascii="Times New Roman" w:hAnsi="Times New Roman"/>
                <w:color w:val="000000" w:themeColor="text1"/>
              </w:rPr>
              <w:t xml:space="preserve">Допускается вместо копий размещать </w:t>
            </w:r>
            <w:r>
              <w:rPr>
                <w:rFonts w:ascii="Times New Roman" w:hAnsi="Times New Roman"/>
                <w:color w:val="000000" w:themeColor="text1"/>
              </w:rPr>
              <w:t>гиперссылку на страницу Обработка персональных данных подраздела 1.3. Документы, раздела Сведения об образовательной организации;</w:t>
            </w:r>
          </w:p>
          <w:p w:rsidR="00D6200D" w:rsidRPr="00561E3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4D014C">
              <w:rPr>
                <w:rFonts w:ascii="Times New Roman" w:hAnsi="Times New Roman"/>
                <w:color w:val="000000" w:themeColor="text1"/>
              </w:rPr>
              <w:t xml:space="preserve"> планы мероприятий по обеспечению информационной безопасности обучающихся</w:t>
            </w:r>
          </w:p>
        </w:tc>
        <w:tc>
          <w:tcPr>
            <w:tcW w:w="1559" w:type="dxa"/>
          </w:tcPr>
          <w:p w:rsidR="00D6200D" w:rsidRPr="004D014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14C">
              <w:rPr>
                <w:rFonts w:ascii="Times New Roman" w:hAnsi="Times New Roman"/>
                <w:color w:val="000000" w:themeColor="text1"/>
              </w:rPr>
              <w:t>В начале учебного года</w:t>
            </w:r>
          </w:p>
        </w:tc>
        <w:tc>
          <w:tcPr>
            <w:tcW w:w="1876" w:type="dxa"/>
          </w:tcPr>
          <w:p w:rsidR="00D6200D" w:rsidRPr="004D014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14C">
              <w:rPr>
                <w:rFonts w:ascii="Times New Roman" w:hAnsi="Times New Roman"/>
                <w:color w:val="000000" w:themeColor="text1"/>
              </w:rPr>
              <w:t>Меняется по мере необходимости</w:t>
            </w:r>
          </w:p>
        </w:tc>
      </w:tr>
      <w:tr w:rsidR="00D6200D" w:rsidRPr="004D014C" w:rsidTr="00D6200D">
        <w:tc>
          <w:tcPr>
            <w:tcW w:w="567" w:type="dxa"/>
            <w:vMerge/>
            <w:vAlign w:val="center"/>
          </w:tcPr>
          <w:p w:rsidR="00D6200D" w:rsidRPr="004D014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6200D" w:rsidRPr="004D014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6200D" w:rsidRPr="004D014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13.2.</w:t>
            </w:r>
            <w:r w:rsidRPr="004D014C">
              <w:rPr>
                <w:rFonts w:ascii="Times New Roman" w:hAnsi="Times New Roman"/>
                <w:color w:val="000000" w:themeColor="text1"/>
              </w:rPr>
              <w:t>Нормативное регулирование</w:t>
            </w:r>
          </w:p>
        </w:tc>
        <w:tc>
          <w:tcPr>
            <w:tcW w:w="1701" w:type="dxa"/>
          </w:tcPr>
          <w:p w:rsidR="00D6200D" w:rsidRPr="004D014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820" w:type="dxa"/>
          </w:tcPr>
          <w:p w:rsidR="00D6200D" w:rsidRPr="004D014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4D014C">
              <w:rPr>
                <w:rFonts w:ascii="Times New Roman" w:hAnsi="Times New Roman"/>
                <w:color w:val="000000" w:themeColor="text1"/>
              </w:rPr>
              <w:t>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D014C">
              <w:rPr>
                <w:rFonts w:ascii="Times New Roman" w:hAnsi="Times New Roman"/>
                <w:color w:val="000000" w:themeColor="text1"/>
              </w:rPr>
              <w:t>Допускается вместо копий размещать гиперссылки на соответствующие документы на сайтах</w:t>
            </w:r>
            <w:r>
              <w:rPr>
                <w:rFonts w:ascii="Times New Roman" w:hAnsi="Times New Roman"/>
                <w:color w:val="000000" w:themeColor="text1"/>
              </w:rPr>
              <w:t xml:space="preserve"> органов государственной власти</w:t>
            </w:r>
          </w:p>
        </w:tc>
        <w:tc>
          <w:tcPr>
            <w:tcW w:w="1559" w:type="dxa"/>
          </w:tcPr>
          <w:p w:rsidR="00D6200D" w:rsidRPr="004D014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Постоянно </w:t>
            </w:r>
          </w:p>
        </w:tc>
        <w:tc>
          <w:tcPr>
            <w:tcW w:w="1876" w:type="dxa"/>
          </w:tcPr>
          <w:p w:rsidR="00D6200D" w:rsidRPr="004D014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14C">
              <w:rPr>
                <w:rFonts w:ascii="Times New Roman" w:hAnsi="Times New Roman"/>
                <w:color w:val="000000" w:themeColor="text1"/>
              </w:rPr>
              <w:t>Меняется по мере необходимости</w:t>
            </w:r>
          </w:p>
        </w:tc>
      </w:tr>
      <w:tr w:rsidR="00D6200D" w:rsidRPr="004D014C" w:rsidTr="00D6200D">
        <w:tc>
          <w:tcPr>
            <w:tcW w:w="567" w:type="dxa"/>
            <w:vMerge/>
            <w:vAlign w:val="center"/>
          </w:tcPr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13.3.</w:t>
            </w:r>
            <w:r w:rsidRPr="007C165A">
              <w:rPr>
                <w:rFonts w:ascii="Times New Roman" w:hAnsi="Times New Roman"/>
                <w:color w:val="000000" w:themeColor="text1"/>
              </w:rPr>
              <w:t>Педагогическим работникам</w:t>
            </w:r>
          </w:p>
        </w:tc>
        <w:tc>
          <w:tcPr>
            <w:tcW w:w="1701" w:type="dxa"/>
          </w:tcPr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165A">
              <w:rPr>
                <w:rFonts w:ascii="Times New Roman" w:hAnsi="Times New Roman"/>
                <w:color w:val="000000" w:themeColor="text1"/>
              </w:rPr>
              <w:t xml:space="preserve">- методические рекомендации; </w:t>
            </w:r>
          </w:p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165A"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</w:rPr>
              <w:t xml:space="preserve">актуальная </w:t>
            </w:r>
            <w:r w:rsidRPr="007C165A">
              <w:rPr>
                <w:rFonts w:ascii="Times New Roman" w:hAnsi="Times New Roman"/>
                <w:color w:val="000000" w:themeColor="text1"/>
              </w:rPr>
              <w:t>информация о мероприятиях, проектах и программах, направленных на повышение информационной грамотности педагогических работников</w:t>
            </w:r>
          </w:p>
        </w:tc>
        <w:tc>
          <w:tcPr>
            <w:tcW w:w="1559" w:type="dxa"/>
          </w:tcPr>
          <w:p w:rsidR="00D6200D" w:rsidRPr="004D014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Постоянно </w:t>
            </w:r>
          </w:p>
        </w:tc>
        <w:tc>
          <w:tcPr>
            <w:tcW w:w="1876" w:type="dxa"/>
          </w:tcPr>
          <w:p w:rsidR="00D6200D" w:rsidRPr="004D014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14C">
              <w:rPr>
                <w:rFonts w:ascii="Times New Roman" w:hAnsi="Times New Roman"/>
                <w:color w:val="000000" w:themeColor="text1"/>
              </w:rPr>
              <w:t>Меняется по мере необходимости</w:t>
            </w:r>
          </w:p>
        </w:tc>
      </w:tr>
      <w:tr w:rsidR="00D6200D" w:rsidRPr="004D014C" w:rsidTr="00D6200D">
        <w:tc>
          <w:tcPr>
            <w:tcW w:w="567" w:type="dxa"/>
            <w:vMerge/>
            <w:vAlign w:val="center"/>
          </w:tcPr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13.4.</w:t>
            </w:r>
            <w:r w:rsidRPr="007C165A">
              <w:rPr>
                <w:rFonts w:ascii="Times New Roman" w:hAnsi="Times New Roman"/>
                <w:color w:val="000000" w:themeColor="text1"/>
              </w:rPr>
              <w:t>Обучающимся</w:t>
            </w:r>
          </w:p>
        </w:tc>
        <w:tc>
          <w:tcPr>
            <w:tcW w:w="1701" w:type="dxa"/>
          </w:tcPr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D6200D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7C165A">
              <w:rPr>
                <w:rFonts w:ascii="Times New Roman" w:hAnsi="Times New Roman"/>
                <w:color w:val="000000" w:themeColor="text1"/>
              </w:rPr>
              <w:t xml:space="preserve"> информационная памятка (приложение </w:t>
            </w:r>
            <w:r>
              <w:rPr>
                <w:rFonts w:ascii="Times New Roman" w:hAnsi="Times New Roman"/>
                <w:color w:val="000000" w:themeColor="text1"/>
              </w:rPr>
              <w:t>№</w:t>
            </w:r>
            <w:r w:rsidRPr="00D60231">
              <w:rPr>
                <w:rFonts w:ascii="Times New Roman" w:hAnsi="Times New Roman"/>
                <w:color w:val="000000" w:themeColor="text1"/>
              </w:rPr>
              <w:t xml:space="preserve"> 4);</w:t>
            </w:r>
          </w:p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актуальная </w:t>
            </w:r>
            <w:r w:rsidRPr="007C165A">
              <w:rPr>
                <w:rFonts w:ascii="Times New Roman" w:hAnsi="Times New Roman"/>
                <w:color w:val="000000" w:themeColor="text1"/>
              </w:rPr>
              <w:t>информация о мероприятиях, проектах и программах, направленных на повышение информа</w:t>
            </w:r>
            <w:r>
              <w:rPr>
                <w:rFonts w:ascii="Times New Roman" w:hAnsi="Times New Roman"/>
                <w:color w:val="000000" w:themeColor="text1"/>
              </w:rPr>
              <w:t>ционной грамотности обучающихся</w:t>
            </w:r>
          </w:p>
        </w:tc>
        <w:tc>
          <w:tcPr>
            <w:tcW w:w="1559" w:type="dxa"/>
          </w:tcPr>
          <w:p w:rsidR="00D6200D" w:rsidRPr="004D014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Постоянно </w:t>
            </w:r>
          </w:p>
        </w:tc>
        <w:tc>
          <w:tcPr>
            <w:tcW w:w="1876" w:type="dxa"/>
          </w:tcPr>
          <w:p w:rsidR="00D6200D" w:rsidRPr="004D014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14C">
              <w:rPr>
                <w:rFonts w:ascii="Times New Roman" w:hAnsi="Times New Roman"/>
                <w:color w:val="000000" w:themeColor="text1"/>
              </w:rPr>
              <w:t>Меняется по мере необходимости</w:t>
            </w:r>
          </w:p>
        </w:tc>
      </w:tr>
      <w:tr w:rsidR="00D6200D" w:rsidRPr="004D014C" w:rsidTr="00D6200D">
        <w:tc>
          <w:tcPr>
            <w:tcW w:w="567" w:type="dxa"/>
            <w:vMerge/>
            <w:vAlign w:val="center"/>
          </w:tcPr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13.5.</w:t>
            </w:r>
            <w:r w:rsidRPr="007C165A">
              <w:rPr>
                <w:rFonts w:ascii="Times New Roman" w:hAnsi="Times New Roman"/>
                <w:color w:val="000000" w:themeColor="text1"/>
              </w:rPr>
              <w:t xml:space="preserve">Родителям (законным представителям) </w:t>
            </w:r>
            <w:proofErr w:type="gramStart"/>
            <w:r w:rsidRPr="007C165A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D6200D" w:rsidRPr="00D60231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D6200D" w:rsidRPr="00D60231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60231">
              <w:rPr>
                <w:rFonts w:ascii="Times New Roman" w:hAnsi="Times New Roman"/>
                <w:color w:val="000000" w:themeColor="text1"/>
              </w:rPr>
              <w:t xml:space="preserve">- информационная памятка (приложение </w:t>
            </w:r>
            <w:r>
              <w:rPr>
                <w:rFonts w:ascii="Times New Roman" w:hAnsi="Times New Roman"/>
                <w:color w:val="000000" w:themeColor="text1"/>
              </w:rPr>
              <w:t>№</w:t>
            </w:r>
            <w:r w:rsidRPr="00D60231">
              <w:rPr>
                <w:rFonts w:ascii="Times New Roman" w:hAnsi="Times New Roman"/>
                <w:color w:val="000000" w:themeColor="text1"/>
              </w:rPr>
              <w:t xml:space="preserve"> 5).</w:t>
            </w:r>
          </w:p>
        </w:tc>
        <w:tc>
          <w:tcPr>
            <w:tcW w:w="1559" w:type="dxa"/>
          </w:tcPr>
          <w:p w:rsidR="00D6200D" w:rsidRPr="004D014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Постоянно </w:t>
            </w:r>
          </w:p>
        </w:tc>
        <w:tc>
          <w:tcPr>
            <w:tcW w:w="1876" w:type="dxa"/>
          </w:tcPr>
          <w:p w:rsidR="00D6200D" w:rsidRPr="004D014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14C">
              <w:rPr>
                <w:rFonts w:ascii="Times New Roman" w:hAnsi="Times New Roman"/>
                <w:color w:val="000000" w:themeColor="text1"/>
              </w:rPr>
              <w:t>Меняется по мере необходимости</w:t>
            </w:r>
          </w:p>
        </w:tc>
      </w:tr>
      <w:tr w:rsidR="00D6200D" w:rsidRPr="004D014C" w:rsidTr="00D6200D">
        <w:tc>
          <w:tcPr>
            <w:tcW w:w="567" w:type="dxa"/>
            <w:vMerge/>
            <w:vAlign w:val="center"/>
          </w:tcPr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13.6.</w:t>
            </w:r>
            <w:r w:rsidRPr="007C165A">
              <w:rPr>
                <w:rFonts w:ascii="Times New Roman" w:hAnsi="Times New Roman"/>
                <w:color w:val="000000" w:themeColor="text1"/>
              </w:rPr>
              <w:t>Детские безопасные сайты</w:t>
            </w:r>
          </w:p>
        </w:tc>
        <w:tc>
          <w:tcPr>
            <w:tcW w:w="1701" w:type="dxa"/>
          </w:tcPr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D6200D" w:rsidRPr="007C165A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7C165A">
              <w:rPr>
                <w:rFonts w:ascii="Times New Roman" w:hAnsi="Times New Roman"/>
                <w:color w:val="000000" w:themeColor="text1"/>
              </w:rPr>
              <w:t xml:space="preserve"> информация о рекомендуемых к использованию в учебном процессе безопасных </w:t>
            </w:r>
            <w:r w:rsidRPr="007C165A">
              <w:rPr>
                <w:rFonts w:ascii="Times New Roman" w:hAnsi="Times New Roman"/>
                <w:color w:val="000000" w:themeColor="text1"/>
              </w:rPr>
              <w:lastRenderedPageBreak/>
              <w:t>сайтах, баннеры безопасных детских сайтов.</w:t>
            </w:r>
          </w:p>
        </w:tc>
        <w:tc>
          <w:tcPr>
            <w:tcW w:w="1559" w:type="dxa"/>
          </w:tcPr>
          <w:p w:rsidR="00D6200D" w:rsidRPr="004D014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Постоянно </w:t>
            </w:r>
          </w:p>
        </w:tc>
        <w:tc>
          <w:tcPr>
            <w:tcW w:w="1876" w:type="dxa"/>
          </w:tcPr>
          <w:p w:rsidR="00D6200D" w:rsidRPr="004D014C" w:rsidRDefault="00D6200D" w:rsidP="0036447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14C">
              <w:rPr>
                <w:rFonts w:ascii="Times New Roman" w:hAnsi="Times New Roman"/>
                <w:color w:val="000000" w:themeColor="text1"/>
              </w:rPr>
              <w:t xml:space="preserve">Меняется по мере </w:t>
            </w:r>
            <w:r w:rsidRPr="004D014C">
              <w:rPr>
                <w:rFonts w:ascii="Times New Roman" w:hAnsi="Times New Roman"/>
                <w:color w:val="000000" w:themeColor="text1"/>
              </w:rPr>
              <w:lastRenderedPageBreak/>
              <w:t>необходимости</w:t>
            </w:r>
          </w:p>
        </w:tc>
      </w:tr>
    </w:tbl>
    <w:tbl>
      <w:tblPr>
        <w:tblStyle w:val="a3"/>
        <w:tblW w:w="143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701"/>
        <w:gridCol w:w="4961"/>
        <w:gridCol w:w="1418"/>
        <w:gridCol w:w="1876"/>
      </w:tblGrid>
      <w:tr w:rsidR="001B10F6" w:rsidRPr="00561E3C" w:rsidTr="00D6200D">
        <w:trPr>
          <w:trHeight w:val="2115"/>
        </w:trPr>
        <w:tc>
          <w:tcPr>
            <w:tcW w:w="567" w:type="dxa"/>
          </w:tcPr>
          <w:p w:rsidR="001B10F6" w:rsidRPr="002616D9" w:rsidRDefault="001B10F6" w:rsidP="00D620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D62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 профсоюз</w:t>
            </w:r>
          </w:p>
        </w:tc>
        <w:tc>
          <w:tcPr>
            <w:tcW w:w="1985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состав профсоюзного комитета;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документы первичной профсоюзной организации;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направления работы;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это важно знать каждому;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фотоотчет о мероприятиях;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социальное партнерство;</w:t>
            </w:r>
          </w:p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 с ветеранами</w:t>
            </w:r>
          </w:p>
        </w:tc>
        <w:tc>
          <w:tcPr>
            <w:tcW w:w="1418" w:type="dxa"/>
          </w:tcPr>
          <w:p w:rsidR="001B10F6" w:rsidRPr="002616D9" w:rsidRDefault="001B10F6" w:rsidP="00572FC9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76" w:type="dxa"/>
          </w:tcPr>
          <w:p w:rsidR="001B10F6" w:rsidRPr="008C2C3B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1B10F6" w:rsidRPr="00561E3C" w:rsidTr="00D6200D">
        <w:trPr>
          <w:trHeight w:val="839"/>
        </w:trPr>
        <w:tc>
          <w:tcPr>
            <w:tcW w:w="567" w:type="dxa"/>
          </w:tcPr>
          <w:p w:rsidR="001B10F6" w:rsidRPr="00561E3C" w:rsidRDefault="001B10F6" w:rsidP="00D620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62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10F6" w:rsidRPr="00561E3C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Карта сайта</w:t>
            </w:r>
          </w:p>
        </w:tc>
        <w:tc>
          <w:tcPr>
            <w:tcW w:w="1985" w:type="dxa"/>
          </w:tcPr>
          <w:p w:rsidR="001B10F6" w:rsidRPr="00561E3C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10F6" w:rsidRPr="00561E3C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1B10F6" w:rsidRPr="00561E3C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информации во всех разделах сайта и ссылки на все документы, размещенные на сайте</w:t>
            </w:r>
          </w:p>
        </w:tc>
        <w:tc>
          <w:tcPr>
            <w:tcW w:w="1418" w:type="dxa"/>
          </w:tcPr>
          <w:p w:rsidR="001B10F6" w:rsidRPr="00561E3C" w:rsidRDefault="001B10F6" w:rsidP="00572FC9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6" w:type="dxa"/>
          </w:tcPr>
          <w:p w:rsidR="001B10F6" w:rsidRPr="00561E3C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1B10F6" w:rsidRPr="00561E3C" w:rsidTr="00D6200D">
        <w:tc>
          <w:tcPr>
            <w:tcW w:w="567" w:type="dxa"/>
          </w:tcPr>
          <w:p w:rsidR="001B10F6" w:rsidRPr="00561E3C" w:rsidRDefault="001B10F6" w:rsidP="00D620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62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10F6" w:rsidRPr="00561E3C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Статистика посещения</w:t>
            </w:r>
          </w:p>
        </w:tc>
        <w:tc>
          <w:tcPr>
            <w:tcW w:w="1985" w:type="dxa"/>
          </w:tcPr>
          <w:p w:rsidR="001B10F6" w:rsidRPr="00561E3C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10F6" w:rsidRPr="00561E3C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1B10F6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 сайта</w:t>
            </w:r>
          </w:p>
          <w:p w:rsidR="001B10F6" w:rsidRPr="00561E3C" w:rsidRDefault="001B10F6" w:rsidP="00572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0F6" w:rsidRPr="00561E3C" w:rsidRDefault="001B10F6" w:rsidP="00572FC9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6" w:type="dxa"/>
          </w:tcPr>
          <w:p w:rsidR="001B10F6" w:rsidRPr="00561E3C" w:rsidRDefault="001B10F6" w:rsidP="0057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CF6EF6" w:rsidRDefault="00CF6EF6" w:rsidP="00261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6D9" w:rsidRDefault="002616D9" w:rsidP="00261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4DB" w:rsidRPr="00F33702" w:rsidRDefault="005A3B81" w:rsidP="00295B3B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общего образования                                                                                                               Т.А. Петрова</w:t>
      </w:r>
    </w:p>
    <w:sectPr w:rsidR="008404DB" w:rsidRPr="00F33702" w:rsidSect="00A529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2C" w:rsidRDefault="006D2F2C" w:rsidP="009412FC">
      <w:pPr>
        <w:spacing w:after="0" w:line="240" w:lineRule="auto"/>
      </w:pPr>
      <w:r>
        <w:separator/>
      </w:r>
    </w:p>
  </w:endnote>
  <w:endnote w:type="continuationSeparator" w:id="0">
    <w:p w:rsidR="006D2F2C" w:rsidRDefault="006D2F2C" w:rsidP="0094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2C" w:rsidRDefault="006D2F2C" w:rsidP="009412FC">
      <w:pPr>
        <w:spacing w:after="0" w:line="240" w:lineRule="auto"/>
      </w:pPr>
      <w:r>
        <w:separator/>
      </w:r>
    </w:p>
  </w:footnote>
  <w:footnote w:type="continuationSeparator" w:id="0">
    <w:p w:rsidR="006D2F2C" w:rsidRDefault="006D2F2C" w:rsidP="00941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20D1"/>
    <w:multiLevelType w:val="multilevel"/>
    <w:tmpl w:val="32DC7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614F50"/>
    <w:multiLevelType w:val="hybridMultilevel"/>
    <w:tmpl w:val="E88A7760"/>
    <w:lvl w:ilvl="0" w:tplc="4646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710A9"/>
    <w:multiLevelType w:val="hybridMultilevel"/>
    <w:tmpl w:val="96DE4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02"/>
    <w:rsid w:val="00001D29"/>
    <w:rsid w:val="00006EEE"/>
    <w:rsid w:val="000338E2"/>
    <w:rsid w:val="000421D7"/>
    <w:rsid w:val="0005512D"/>
    <w:rsid w:val="00056CA4"/>
    <w:rsid w:val="00056DF2"/>
    <w:rsid w:val="00075925"/>
    <w:rsid w:val="00090FD9"/>
    <w:rsid w:val="000966BA"/>
    <w:rsid w:val="000A1DCF"/>
    <w:rsid w:val="000A5ECC"/>
    <w:rsid w:val="000B40BD"/>
    <w:rsid w:val="000B7284"/>
    <w:rsid w:val="000C24A2"/>
    <w:rsid w:val="000C48BF"/>
    <w:rsid w:val="000D08EC"/>
    <w:rsid w:val="000D1B5C"/>
    <w:rsid w:val="000F2798"/>
    <w:rsid w:val="000F27DA"/>
    <w:rsid w:val="001071DE"/>
    <w:rsid w:val="0010769D"/>
    <w:rsid w:val="00144057"/>
    <w:rsid w:val="00146B0C"/>
    <w:rsid w:val="00156A9E"/>
    <w:rsid w:val="00163F86"/>
    <w:rsid w:val="001814DB"/>
    <w:rsid w:val="001B10F6"/>
    <w:rsid w:val="001B690D"/>
    <w:rsid w:val="001D18CC"/>
    <w:rsid w:val="001D1CC5"/>
    <w:rsid w:val="001D228F"/>
    <w:rsid w:val="001E2FFB"/>
    <w:rsid w:val="001F28A6"/>
    <w:rsid w:val="001F51CA"/>
    <w:rsid w:val="001F55AB"/>
    <w:rsid w:val="001F7C2B"/>
    <w:rsid w:val="0020156B"/>
    <w:rsid w:val="0020628A"/>
    <w:rsid w:val="002163F9"/>
    <w:rsid w:val="002164C9"/>
    <w:rsid w:val="00223982"/>
    <w:rsid w:val="00226494"/>
    <w:rsid w:val="002307B4"/>
    <w:rsid w:val="00230D48"/>
    <w:rsid w:val="0023181F"/>
    <w:rsid w:val="00233163"/>
    <w:rsid w:val="00243881"/>
    <w:rsid w:val="00252C93"/>
    <w:rsid w:val="002607CA"/>
    <w:rsid w:val="002616D9"/>
    <w:rsid w:val="00263FDD"/>
    <w:rsid w:val="00271AB7"/>
    <w:rsid w:val="00272F7C"/>
    <w:rsid w:val="0027411E"/>
    <w:rsid w:val="00280267"/>
    <w:rsid w:val="002828BE"/>
    <w:rsid w:val="00295B3B"/>
    <w:rsid w:val="00296668"/>
    <w:rsid w:val="00297C66"/>
    <w:rsid w:val="002A4754"/>
    <w:rsid w:val="002B504F"/>
    <w:rsid w:val="002B6347"/>
    <w:rsid w:val="002C0BEE"/>
    <w:rsid w:val="002D420A"/>
    <w:rsid w:val="002D4E83"/>
    <w:rsid w:val="00310EE7"/>
    <w:rsid w:val="00311D9C"/>
    <w:rsid w:val="003208D6"/>
    <w:rsid w:val="00324C32"/>
    <w:rsid w:val="00326DD3"/>
    <w:rsid w:val="00327F57"/>
    <w:rsid w:val="00341463"/>
    <w:rsid w:val="00346A58"/>
    <w:rsid w:val="003514AF"/>
    <w:rsid w:val="00353757"/>
    <w:rsid w:val="00364264"/>
    <w:rsid w:val="00367B82"/>
    <w:rsid w:val="003822B0"/>
    <w:rsid w:val="00385B3F"/>
    <w:rsid w:val="00386300"/>
    <w:rsid w:val="003A12D6"/>
    <w:rsid w:val="003B324F"/>
    <w:rsid w:val="003C07A9"/>
    <w:rsid w:val="003D2FF4"/>
    <w:rsid w:val="003D44BB"/>
    <w:rsid w:val="003D4D06"/>
    <w:rsid w:val="003D514A"/>
    <w:rsid w:val="003D7195"/>
    <w:rsid w:val="003F0763"/>
    <w:rsid w:val="0040742A"/>
    <w:rsid w:val="00413F0C"/>
    <w:rsid w:val="004165D4"/>
    <w:rsid w:val="00417D12"/>
    <w:rsid w:val="00431BC6"/>
    <w:rsid w:val="0043272B"/>
    <w:rsid w:val="00435555"/>
    <w:rsid w:val="0043684F"/>
    <w:rsid w:val="00443712"/>
    <w:rsid w:val="004502DB"/>
    <w:rsid w:val="004763A8"/>
    <w:rsid w:val="0048246C"/>
    <w:rsid w:val="004B4924"/>
    <w:rsid w:val="004B6B3C"/>
    <w:rsid w:val="004C6F13"/>
    <w:rsid w:val="004D1283"/>
    <w:rsid w:val="004D1448"/>
    <w:rsid w:val="004E2F3D"/>
    <w:rsid w:val="004F50E0"/>
    <w:rsid w:val="004F5C76"/>
    <w:rsid w:val="004F660D"/>
    <w:rsid w:val="00552C47"/>
    <w:rsid w:val="005537F0"/>
    <w:rsid w:val="00557ED0"/>
    <w:rsid w:val="00561E3C"/>
    <w:rsid w:val="00563455"/>
    <w:rsid w:val="0056675D"/>
    <w:rsid w:val="00572FC9"/>
    <w:rsid w:val="0057603B"/>
    <w:rsid w:val="00591127"/>
    <w:rsid w:val="005A3B81"/>
    <w:rsid w:val="005B765C"/>
    <w:rsid w:val="005C1BAD"/>
    <w:rsid w:val="005D2E28"/>
    <w:rsid w:val="005E4377"/>
    <w:rsid w:val="005E5EF8"/>
    <w:rsid w:val="005F0725"/>
    <w:rsid w:val="006004A0"/>
    <w:rsid w:val="00627D41"/>
    <w:rsid w:val="00632DF8"/>
    <w:rsid w:val="00635D51"/>
    <w:rsid w:val="00641B04"/>
    <w:rsid w:val="0064483A"/>
    <w:rsid w:val="00654D82"/>
    <w:rsid w:val="00672F20"/>
    <w:rsid w:val="00675DBC"/>
    <w:rsid w:val="006779FD"/>
    <w:rsid w:val="006944E3"/>
    <w:rsid w:val="006968AC"/>
    <w:rsid w:val="00696C32"/>
    <w:rsid w:val="006A3791"/>
    <w:rsid w:val="006B238D"/>
    <w:rsid w:val="006B4BC5"/>
    <w:rsid w:val="006B6369"/>
    <w:rsid w:val="006B7C17"/>
    <w:rsid w:val="006C2066"/>
    <w:rsid w:val="006C7A40"/>
    <w:rsid w:val="006D2F2C"/>
    <w:rsid w:val="006D4D2B"/>
    <w:rsid w:val="00701A8F"/>
    <w:rsid w:val="0070371D"/>
    <w:rsid w:val="00705C35"/>
    <w:rsid w:val="007100F5"/>
    <w:rsid w:val="00713268"/>
    <w:rsid w:val="00721B56"/>
    <w:rsid w:val="00734EC4"/>
    <w:rsid w:val="00736B2A"/>
    <w:rsid w:val="00743F62"/>
    <w:rsid w:val="00762013"/>
    <w:rsid w:val="00770084"/>
    <w:rsid w:val="007738EE"/>
    <w:rsid w:val="0077729A"/>
    <w:rsid w:val="00790A6F"/>
    <w:rsid w:val="00791CF6"/>
    <w:rsid w:val="007941DE"/>
    <w:rsid w:val="00797F95"/>
    <w:rsid w:val="007A2F2E"/>
    <w:rsid w:val="007B2534"/>
    <w:rsid w:val="007C12A2"/>
    <w:rsid w:val="007D133A"/>
    <w:rsid w:val="007D19C8"/>
    <w:rsid w:val="007D4934"/>
    <w:rsid w:val="007D7739"/>
    <w:rsid w:val="007D7EC3"/>
    <w:rsid w:val="007E1680"/>
    <w:rsid w:val="007E2A80"/>
    <w:rsid w:val="007E38AA"/>
    <w:rsid w:val="007E553B"/>
    <w:rsid w:val="00802786"/>
    <w:rsid w:val="008063BA"/>
    <w:rsid w:val="0080752E"/>
    <w:rsid w:val="00821A11"/>
    <w:rsid w:val="008249E3"/>
    <w:rsid w:val="008404DB"/>
    <w:rsid w:val="00844B88"/>
    <w:rsid w:val="00853F41"/>
    <w:rsid w:val="0085483C"/>
    <w:rsid w:val="00880660"/>
    <w:rsid w:val="00890874"/>
    <w:rsid w:val="00892382"/>
    <w:rsid w:val="00892CDD"/>
    <w:rsid w:val="008A0160"/>
    <w:rsid w:val="008A02D3"/>
    <w:rsid w:val="008A06F5"/>
    <w:rsid w:val="008A35D3"/>
    <w:rsid w:val="008C2C3B"/>
    <w:rsid w:val="008D5C3D"/>
    <w:rsid w:val="008E3AA4"/>
    <w:rsid w:val="008E3E41"/>
    <w:rsid w:val="008E50CB"/>
    <w:rsid w:val="00921C26"/>
    <w:rsid w:val="009318FF"/>
    <w:rsid w:val="0093653C"/>
    <w:rsid w:val="00936C12"/>
    <w:rsid w:val="0093741A"/>
    <w:rsid w:val="009412FC"/>
    <w:rsid w:val="009518A1"/>
    <w:rsid w:val="00953D5B"/>
    <w:rsid w:val="0097219A"/>
    <w:rsid w:val="009775FC"/>
    <w:rsid w:val="00977A9D"/>
    <w:rsid w:val="00993A5D"/>
    <w:rsid w:val="009A7AEA"/>
    <w:rsid w:val="009B14D7"/>
    <w:rsid w:val="009B2627"/>
    <w:rsid w:val="009B4E6F"/>
    <w:rsid w:val="009E779B"/>
    <w:rsid w:val="009F2F72"/>
    <w:rsid w:val="009F6444"/>
    <w:rsid w:val="00A0106E"/>
    <w:rsid w:val="00A033B0"/>
    <w:rsid w:val="00A05F2A"/>
    <w:rsid w:val="00A17BFF"/>
    <w:rsid w:val="00A21708"/>
    <w:rsid w:val="00A37ACE"/>
    <w:rsid w:val="00A529B1"/>
    <w:rsid w:val="00A5686D"/>
    <w:rsid w:val="00A615DA"/>
    <w:rsid w:val="00A77181"/>
    <w:rsid w:val="00A8001E"/>
    <w:rsid w:val="00A809BD"/>
    <w:rsid w:val="00AA0F21"/>
    <w:rsid w:val="00AB398B"/>
    <w:rsid w:val="00AB6440"/>
    <w:rsid w:val="00AE4BE9"/>
    <w:rsid w:val="00AE569D"/>
    <w:rsid w:val="00AF7F11"/>
    <w:rsid w:val="00B00366"/>
    <w:rsid w:val="00B03867"/>
    <w:rsid w:val="00B058CF"/>
    <w:rsid w:val="00B2624D"/>
    <w:rsid w:val="00B50516"/>
    <w:rsid w:val="00B52044"/>
    <w:rsid w:val="00B546F0"/>
    <w:rsid w:val="00B54ECC"/>
    <w:rsid w:val="00B605AB"/>
    <w:rsid w:val="00B80BC8"/>
    <w:rsid w:val="00B811E3"/>
    <w:rsid w:val="00B92C11"/>
    <w:rsid w:val="00B973E2"/>
    <w:rsid w:val="00B97CE0"/>
    <w:rsid w:val="00BA7BE0"/>
    <w:rsid w:val="00BB0E1B"/>
    <w:rsid w:val="00BB450B"/>
    <w:rsid w:val="00BC7192"/>
    <w:rsid w:val="00BD603E"/>
    <w:rsid w:val="00BE02B4"/>
    <w:rsid w:val="00BF2B9D"/>
    <w:rsid w:val="00BF4602"/>
    <w:rsid w:val="00C116A2"/>
    <w:rsid w:val="00C136DA"/>
    <w:rsid w:val="00C16154"/>
    <w:rsid w:val="00C25161"/>
    <w:rsid w:val="00C36074"/>
    <w:rsid w:val="00C364A8"/>
    <w:rsid w:val="00C5259D"/>
    <w:rsid w:val="00C574DF"/>
    <w:rsid w:val="00C63021"/>
    <w:rsid w:val="00C70EB8"/>
    <w:rsid w:val="00C73B11"/>
    <w:rsid w:val="00C81298"/>
    <w:rsid w:val="00C86F58"/>
    <w:rsid w:val="00C920EA"/>
    <w:rsid w:val="00CB70B9"/>
    <w:rsid w:val="00CC475F"/>
    <w:rsid w:val="00CC5984"/>
    <w:rsid w:val="00CD0294"/>
    <w:rsid w:val="00CD6B64"/>
    <w:rsid w:val="00CE259F"/>
    <w:rsid w:val="00CE4DB7"/>
    <w:rsid w:val="00CE62D7"/>
    <w:rsid w:val="00CF5B16"/>
    <w:rsid w:val="00CF6EF6"/>
    <w:rsid w:val="00CF75D6"/>
    <w:rsid w:val="00D0278B"/>
    <w:rsid w:val="00D11A5D"/>
    <w:rsid w:val="00D15F3E"/>
    <w:rsid w:val="00D23EA1"/>
    <w:rsid w:val="00D264E7"/>
    <w:rsid w:val="00D4197E"/>
    <w:rsid w:val="00D4416C"/>
    <w:rsid w:val="00D6200D"/>
    <w:rsid w:val="00D73892"/>
    <w:rsid w:val="00D85BA8"/>
    <w:rsid w:val="00D968C9"/>
    <w:rsid w:val="00D973FB"/>
    <w:rsid w:val="00DB362C"/>
    <w:rsid w:val="00DB6A83"/>
    <w:rsid w:val="00DD53C6"/>
    <w:rsid w:val="00DF22B2"/>
    <w:rsid w:val="00E0073E"/>
    <w:rsid w:val="00E02994"/>
    <w:rsid w:val="00E04821"/>
    <w:rsid w:val="00E17C11"/>
    <w:rsid w:val="00E23E63"/>
    <w:rsid w:val="00E25802"/>
    <w:rsid w:val="00E331BA"/>
    <w:rsid w:val="00E371EF"/>
    <w:rsid w:val="00E45357"/>
    <w:rsid w:val="00E466DC"/>
    <w:rsid w:val="00E50ED0"/>
    <w:rsid w:val="00E55B9B"/>
    <w:rsid w:val="00E57A49"/>
    <w:rsid w:val="00E600F0"/>
    <w:rsid w:val="00E6064F"/>
    <w:rsid w:val="00E72188"/>
    <w:rsid w:val="00E77546"/>
    <w:rsid w:val="00E8056F"/>
    <w:rsid w:val="00EB3550"/>
    <w:rsid w:val="00EC5446"/>
    <w:rsid w:val="00F05E92"/>
    <w:rsid w:val="00F17A72"/>
    <w:rsid w:val="00F240DF"/>
    <w:rsid w:val="00F31B56"/>
    <w:rsid w:val="00F33702"/>
    <w:rsid w:val="00F4098D"/>
    <w:rsid w:val="00F44D9C"/>
    <w:rsid w:val="00F46378"/>
    <w:rsid w:val="00F51405"/>
    <w:rsid w:val="00F51CBE"/>
    <w:rsid w:val="00F5366F"/>
    <w:rsid w:val="00F54155"/>
    <w:rsid w:val="00F56F6B"/>
    <w:rsid w:val="00F72A0F"/>
    <w:rsid w:val="00F817F8"/>
    <w:rsid w:val="00F83B02"/>
    <w:rsid w:val="00F840CF"/>
    <w:rsid w:val="00F96445"/>
    <w:rsid w:val="00FA721B"/>
    <w:rsid w:val="00FD14AE"/>
    <w:rsid w:val="00FD5906"/>
    <w:rsid w:val="00FE15A9"/>
    <w:rsid w:val="00FE2092"/>
    <w:rsid w:val="00FE2713"/>
    <w:rsid w:val="00FE77C7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0966B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2F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2F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7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31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F28A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E553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6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0966B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2F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2F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7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31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F28A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E553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6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Опанасенко Виктор Николаевич</dc:creator>
  <cp:lastModifiedBy>admin</cp:lastModifiedBy>
  <cp:revision>6</cp:revision>
  <cp:lastPrinted>2018-03-15T14:18:00Z</cp:lastPrinted>
  <dcterms:created xsi:type="dcterms:W3CDTF">2018-07-17T06:12:00Z</dcterms:created>
  <dcterms:modified xsi:type="dcterms:W3CDTF">2020-10-15T13:26:00Z</dcterms:modified>
</cp:coreProperties>
</file>